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E822C" w14:textId="3D117781" w:rsidR="003A6772" w:rsidRPr="002103D7" w:rsidRDefault="00B61145" w:rsidP="00362010">
      <w:pPr>
        <w:spacing w:after="0" w:line="240" w:lineRule="auto"/>
        <w:rPr>
          <w:lang w:val="en-US"/>
        </w:rPr>
      </w:pPr>
      <w:r w:rsidRPr="002103D7">
        <w:rPr>
          <w:lang w:val="en-US"/>
        </w:rPr>
        <w:t>CHEM 2324</w:t>
      </w:r>
      <w:r w:rsidRPr="002103D7">
        <w:rPr>
          <w:lang w:val="en-US"/>
        </w:rPr>
        <w:tab/>
        <w:t>Exam 1</w:t>
      </w:r>
      <w:r w:rsidR="000B493A" w:rsidRPr="002103D7">
        <w:rPr>
          <w:lang w:val="en-US"/>
        </w:rPr>
        <w:tab/>
      </w:r>
      <w:r w:rsidR="000B493A" w:rsidRPr="002103D7">
        <w:rPr>
          <w:lang w:val="en-US"/>
        </w:rPr>
        <w:tab/>
      </w:r>
      <w:r w:rsidR="000B493A" w:rsidRPr="002103D7">
        <w:rPr>
          <w:b/>
          <w:i/>
          <w:u w:val="single"/>
          <w:lang w:val="en-US"/>
        </w:rPr>
        <w:t>Version A</w:t>
      </w:r>
      <w:r w:rsidRPr="002103D7">
        <w:rPr>
          <w:lang w:val="en-US"/>
        </w:rPr>
        <w:tab/>
        <w:t>Name:</w:t>
      </w:r>
      <w:r w:rsidRPr="002103D7">
        <w:rPr>
          <w:u w:val="single"/>
          <w:lang w:val="en-US"/>
        </w:rPr>
        <w:tab/>
      </w:r>
      <w:r w:rsidRPr="002103D7">
        <w:rPr>
          <w:u w:val="single"/>
          <w:lang w:val="en-US"/>
        </w:rPr>
        <w:tab/>
      </w:r>
      <w:r w:rsidRPr="002103D7">
        <w:rPr>
          <w:u w:val="single"/>
          <w:lang w:val="en-US"/>
        </w:rPr>
        <w:tab/>
      </w:r>
      <w:r w:rsidRPr="002103D7">
        <w:rPr>
          <w:u w:val="single"/>
          <w:lang w:val="en-US"/>
        </w:rPr>
        <w:tab/>
      </w:r>
      <w:r w:rsidRPr="002103D7">
        <w:rPr>
          <w:u w:val="single"/>
          <w:lang w:val="en-US"/>
        </w:rPr>
        <w:tab/>
      </w:r>
      <w:r w:rsidRPr="002103D7">
        <w:rPr>
          <w:u w:val="single"/>
          <w:lang w:val="en-US"/>
        </w:rPr>
        <w:tab/>
      </w:r>
      <w:r w:rsidRPr="002103D7">
        <w:rPr>
          <w:u w:val="single"/>
          <w:lang w:val="en-US"/>
        </w:rPr>
        <w:tab/>
      </w:r>
      <w:r w:rsidR="001F41D2" w:rsidRPr="002103D7">
        <w:rPr>
          <w:u w:val="single"/>
          <w:lang w:val="en-US"/>
        </w:rPr>
        <w:tab/>
      </w:r>
      <w:r w:rsidR="001F41D2" w:rsidRPr="002103D7">
        <w:rPr>
          <w:u w:val="single"/>
          <w:lang w:val="en-US"/>
        </w:rPr>
        <w:tab/>
      </w:r>
    </w:p>
    <w:p w14:paraId="3684DE53" w14:textId="5F78312C" w:rsidR="001F41D2" w:rsidRPr="002103D7" w:rsidRDefault="00B61145" w:rsidP="00362010">
      <w:pPr>
        <w:spacing w:after="0" w:line="240" w:lineRule="auto"/>
        <w:rPr>
          <w:lang w:val="en-US"/>
        </w:rPr>
      </w:pPr>
      <w:r w:rsidRPr="002103D7">
        <w:rPr>
          <w:lang w:val="en-US"/>
        </w:rPr>
        <w:t xml:space="preserve">February </w:t>
      </w:r>
      <w:r w:rsidR="000B493A" w:rsidRPr="002103D7">
        <w:rPr>
          <w:lang w:val="en-US"/>
        </w:rPr>
        <w:t>19</w:t>
      </w:r>
      <w:r w:rsidRPr="002103D7">
        <w:rPr>
          <w:lang w:val="en-US"/>
        </w:rPr>
        <w:t>, 201</w:t>
      </w:r>
      <w:r w:rsidR="00F52C52">
        <w:rPr>
          <w:lang w:val="en-US"/>
        </w:rPr>
        <w:t>9</w:t>
      </w:r>
      <w:bookmarkStart w:id="0" w:name="_GoBack"/>
      <w:bookmarkEnd w:id="0"/>
      <w:r w:rsidRPr="002103D7">
        <w:rPr>
          <w:lang w:val="en-US"/>
        </w:rPr>
        <w:tab/>
      </w:r>
      <w:r w:rsidRPr="002103D7">
        <w:rPr>
          <w:lang w:val="en-US"/>
        </w:rPr>
        <w:tab/>
      </w:r>
      <w:r w:rsidRPr="002103D7">
        <w:rPr>
          <w:lang w:val="en-US"/>
        </w:rPr>
        <w:tab/>
      </w:r>
      <w:r w:rsidRPr="002103D7">
        <w:rPr>
          <w:lang w:val="en-US"/>
        </w:rPr>
        <w:tab/>
        <w:t>UTEP ID #:</w:t>
      </w:r>
      <w:r w:rsidRPr="002103D7">
        <w:rPr>
          <w:u w:val="single"/>
          <w:lang w:val="en-US"/>
        </w:rPr>
        <w:tab/>
      </w:r>
      <w:r w:rsidRPr="002103D7">
        <w:rPr>
          <w:u w:val="single"/>
          <w:lang w:val="en-US"/>
        </w:rPr>
        <w:tab/>
      </w:r>
      <w:r w:rsidRPr="002103D7">
        <w:rPr>
          <w:u w:val="single"/>
          <w:lang w:val="en-US"/>
        </w:rPr>
        <w:tab/>
      </w:r>
      <w:r w:rsidRPr="002103D7">
        <w:rPr>
          <w:u w:val="single"/>
          <w:lang w:val="en-US"/>
        </w:rPr>
        <w:tab/>
      </w:r>
      <w:r w:rsidRPr="002103D7">
        <w:rPr>
          <w:u w:val="single"/>
          <w:lang w:val="en-US"/>
        </w:rPr>
        <w:tab/>
      </w:r>
      <w:r w:rsidRPr="002103D7">
        <w:rPr>
          <w:u w:val="single"/>
          <w:lang w:val="en-US"/>
        </w:rPr>
        <w:tab/>
      </w:r>
      <w:r w:rsidR="001F41D2" w:rsidRPr="002103D7">
        <w:rPr>
          <w:u w:val="single"/>
          <w:lang w:val="en-US"/>
        </w:rPr>
        <w:tab/>
      </w:r>
      <w:r w:rsidR="001F41D2" w:rsidRPr="002103D7">
        <w:rPr>
          <w:u w:val="single"/>
          <w:lang w:val="en-US"/>
        </w:rPr>
        <w:tab/>
      </w:r>
    </w:p>
    <w:p w14:paraId="2251F83C" w14:textId="0F4DEA76" w:rsidR="001F41D2" w:rsidRPr="002103D7" w:rsidRDefault="001F41D2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rPr>
          <w:lang w:val="en-US"/>
        </w:rPr>
        <w:t xml:space="preserve">If required, the Exam 1 retake homework will be due Friday, February </w:t>
      </w:r>
      <w:r w:rsidR="000B493A" w:rsidRPr="002103D7">
        <w:rPr>
          <w:lang w:val="en-US"/>
        </w:rPr>
        <w:t>22</w:t>
      </w:r>
      <w:r w:rsidRPr="002103D7">
        <w:rPr>
          <w:lang w:val="en-US"/>
        </w:rPr>
        <w:t xml:space="preserve">, before 5 pm through </w:t>
      </w:r>
      <w:hyperlink r:id="rId6" w:history="1">
        <w:r w:rsidRPr="002103D7">
          <w:rPr>
            <w:rStyle w:val="Hyperlink"/>
            <w:lang w:val="en-US"/>
          </w:rPr>
          <w:t>http://organic.utep.edu/quiz</w:t>
        </w:r>
      </w:hyperlink>
      <w:r w:rsidRPr="002103D7">
        <w:rPr>
          <w:lang w:val="en-US"/>
        </w:rPr>
        <w:t>, no exceptions or excuses.  Put your name on these sheets so that you can recover your class answers.  Expect an email from me this evening.</w:t>
      </w:r>
    </w:p>
    <w:p w14:paraId="3DACE6B8" w14:textId="2767B501" w:rsidR="00B61145" w:rsidRPr="00F52C52" w:rsidRDefault="00F52C52" w:rsidP="00362010">
      <w:pPr>
        <w:spacing w:after="0" w:line="240" w:lineRule="auto"/>
        <w:jc w:val="center"/>
        <w:rPr>
          <w:lang w:val="en-US"/>
        </w:rPr>
      </w:pPr>
      <w:r>
        <w:rPr>
          <w:noProof/>
        </w:rPr>
        <w:object w:dxaOrig="1440" w:dyaOrig="1440" w14:anchorId="5C24BD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353.1pt;margin-top:3.4pt;width:162pt;height:102.65pt;z-index:251659264;mso-position-horizontal-relative:text;mso-position-vertical-relative:text">
            <v:imagedata r:id="rId7" o:title=""/>
            <w10:wrap type="square"/>
          </v:shape>
          <o:OLEObject Type="Embed" ProgID="ChemDraw.Document.6.0" ShapeID="_x0000_s1038" DrawAspect="Content" ObjectID="_1612090946" r:id="rId8"/>
        </w:object>
      </w:r>
    </w:p>
    <w:p w14:paraId="2669D1DE" w14:textId="7C7311BE" w:rsidR="00E26DF8" w:rsidRPr="002103D7" w:rsidRDefault="000937CD" w:rsidP="002C1916">
      <w:pPr>
        <w:spacing w:after="0" w:line="240" w:lineRule="auto"/>
        <w:jc w:val="center"/>
        <w:rPr>
          <w:lang w:val="en-US"/>
        </w:rPr>
      </w:pPr>
      <w:r w:rsidRPr="002103D7">
        <w:rPr>
          <w:lang w:val="en-US"/>
        </w:rPr>
        <w:t xml:space="preserve">The compound </w:t>
      </w:r>
      <w:r w:rsidR="000C0BD5" w:rsidRPr="002103D7">
        <w:rPr>
          <w:lang w:val="en-US"/>
        </w:rPr>
        <w:t>to</w:t>
      </w:r>
      <w:r w:rsidR="00B70CBF" w:rsidRPr="002103D7">
        <w:rPr>
          <w:lang w:val="en-US"/>
        </w:rPr>
        <w:t xml:space="preserve"> the right is </w:t>
      </w:r>
      <w:r w:rsidRPr="002103D7">
        <w:rPr>
          <w:lang w:val="en-US"/>
        </w:rPr>
        <w:t>for questions 1-10</w:t>
      </w:r>
      <w:r w:rsidR="008A21B3" w:rsidRPr="002103D7">
        <w:rPr>
          <w:lang w:val="en-US"/>
        </w:rPr>
        <w:t xml:space="preserve"> </w:t>
      </w:r>
      <w:r w:rsidR="00B70CBF" w:rsidRPr="002103D7">
        <w:rPr>
          <w:lang w:val="en-US"/>
        </w:rPr>
        <w:t>and is</w:t>
      </w:r>
      <w:r w:rsidR="008A21B3" w:rsidRPr="002103D7">
        <w:rPr>
          <w:lang w:val="en-US"/>
        </w:rPr>
        <w:t xml:space="preserve"> used to kill ants.</w:t>
      </w:r>
    </w:p>
    <w:p w14:paraId="30826869" w14:textId="15EC59F1" w:rsidR="00B70CBF" w:rsidRPr="002103D7" w:rsidRDefault="00B70CBF" w:rsidP="002C1916">
      <w:pPr>
        <w:spacing w:after="0" w:line="240" w:lineRule="auto"/>
        <w:jc w:val="center"/>
        <w:rPr>
          <w:lang w:val="en-US"/>
        </w:rPr>
      </w:pPr>
    </w:p>
    <w:p w14:paraId="27432534" w14:textId="55F70DA3" w:rsidR="00B70CBF" w:rsidRPr="002103D7" w:rsidRDefault="00B70CBF" w:rsidP="002C1916">
      <w:pPr>
        <w:spacing w:after="0" w:line="240" w:lineRule="auto"/>
        <w:jc w:val="center"/>
        <w:rPr>
          <w:lang w:val="en-US"/>
        </w:rPr>
      </w:pPr>
    </w:p>
    <w:p w14:paraId="01D30694" w14:textId="17AFFF82" w:rsidR="00B70CBF" w:rsidRPr="002103D7" w:rsidRDefault="00B70CBF" w:rsidP="002C1916">
      <w:pPr>
        <w:spacing w:after="0" w:line="240" w:lineRule="auto"/>
        <w:jc w:val="center"/>
        <w:rPr>
          <w:lang w:val="en-US"/>
        </w:rPr>
      </w:pPr>
    </w:p>
    <w:p w14:paraId="55E9EA5B" w14:textId="09D08485" w:rsidR="00B70CBF" w:rsidRPr="002103D7" w:rsidRDefault="00B70CBF" w:rsidP="002C1916">
      <w:pPr>
        <w:spacing w:after="0" w:line="240" w:lineRule="auto"/>
        <w:jc w:val="center"/>
        <w:rPr>
          <w:lang w:val="en-US"/>
        </w:rPr>
      </w:pPr>
    </w:p>
    <w:p w14:paraId="1F78A588" w14:textId="72730342" w:rsidR="00B70CBF" w:rsidRPr="002103D7" w:rsidRDefault="00B70CBF" w:rsidP="002C1916">
      <w:pPr>
        <w:spacing w:after="0" w:line="240" w:lineRule="auto"/>
        <w:jc w:val="center"/>
        <w:rPr>
          <w:lang w:val="en-US"/>
        </w:rPr>
      </w:pPr>
    </w:p>
    <w:p w14:paraId="4150E54D" w14:textId="77777777" w:rsidR="00B70CBF" w:rsidRPr="002103D7" w:rsidRDefault="00B70CBF" w:rsidP="002C1916">
      <w:pPr>
        <w:spacing w:after="0" w:line="240" w:lineRule="auto"/>
        <w:jc w:val="center"/>
        <w:rPr>
          <w:lang w:val="en-US"/>
        </w:rPr>
      </w:pPr>
    </w:p>
    <w:p w14:paraId="44A4F9A8" w14:textId="77777777" w:rsidR="00E26DF8" w:rsidRPr="002103D7" w:rsidRDefault="00E26DF8" w:rsidP="00E658B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rPr>
          <w:lang w:val="en-US"/>
        </w:rPr>
        <w:t xml:space="preserve">How many carbons does the </w:t>
      </w:r>
      <w:r w:rsidR="004915AF" w:rsidRPr="002103D7">
        <w:rPr>
          <w:lang w:val="en-US"/>
        </w:rPr>
        <w:t>given</w:t>
      </w:r>
      <w:r w:rsidRPr="002103D7">
        <w:rPr>
          <w:lang w:val="en-US"/>
        </w:rPr>
        <w:t xml:space="preserve"> compound have?</w:t>
      </w:r>
    </w:p>
    <w:p w14:paraId="080A6ADE" w14:textId="77777777" w:rsidR="00E26DF8" w:rsidRPr="002103D7" w:rsidRDefault="00E26DF8" w:rsidP="00E6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12B2690B" w14:textId="5F9EE82C" w:rsidR="00E26DF8" w:rsidRPr="002103D7" w:rsidRDefault="00370550" w:rsidP="00E658B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rPr>
          <w:lang w:val="en-US"/>
        </w:rPr>
        <w:t>2</w:t>
      </w:r>
      <w:r w:rsidR="00E93A7D" w:rsidRPr="002103D7">
        <w:rPr>
          <w:lang w:val="en-US"/>
        </w:rPr>
        <w:t>0</w:t>
      </w:r>
      <w:r w:rsidR="00E93A7D" w:rsidRPr="002103D7">
        <w:rPr>
          <w:lang w:val="en-US"/>
        </w:rPr>
        <w:tab/>
      </w:r>
      <w:r w:rsidR="00E93A7D" w:rsidRPr="002103D7">
        <w:rPr>
          <w:lang w:val="en-US"/>
        </w:rPr>
        <w:tab/>
      </w:r>
      <w:r w:rsidR="00E93A7D" w:rsidRPr="002103D7">
        <w:rPr>
          <w:lang w:val="en-US"/>
        </w:rPr>
        <w:tab/>
        <w:t xml:space="preserve">b. </w:t>
      </w:r>
      <w:r w:rsidRPr="002103D7">
        <w:rPr>
          <w:lang w:val="en-US"/>
        </w:rPr>
        <w:t>2</w:t>
      </w:r>
      <w:r w:rsidR="00E93A7D" w:rsidRPr="002103D7">
        <w:rPr>
          <w:lang w:val="en-US"/>
        </w:rPr>
        <w:t>1</w:t>
      </w:r>
      <w:r w:rsidR="00E93A7D" w:rsidRPr="002103D7">
        <w:rPr>
          <w:lang w:val="en-US"/>
        </w:rPr>
        <w:tab/>
      </w:r>
      <w:r w:rsidR="00E93A7D" w:rsidRPr="002103D7">
        <w:rPr>
          <w:lang w:val="en-US"/>
        </w:rPr>
        <w:tab/>
      </w:r>
      <w:r w:rsidR="00E93A7D" w:rsidRPr="002103D7">
        <w:rPr>
          <w:lang w:val="en-US"/>
        </w:rPr>
        <w:tab/>
        <w:t xml:space="preserve">c. </w:t>
      </w:r>
      <w:r w:rsidRPr="002103D7">
        <w:rPr>
          <w:lang w:val="en-US"/>
        </w:rPr>
        <w:t>2</w:t>
      </w:r>
      <w:r w:rsidR="00E93A7D" w:rsidRPr="002103D7">
        <w:rPr>
          <w:lang w:val="en-US"/>
        </w:rPr>
        <w:t>2</w:t>
      </w:r>
      <w:r w:rsidR="00E93A7D" w:rsidRPr="002103D7">
        <w:rPr>
          <w:lang w:val="en-US"/>
        </w:rPr>
        <w:tab/>
      </w:r>
      <w:r w:rsidR="00E93A7D" w:rsidRPr="002103D7">
        <w:rPr>
          <w:lang w:val="en-US"/>
        </w:rPr>
        <w:tab/>
      </w:r>
      <w:r w:rsidR="00E93A7D" w:rsidRPr="002103D7">
        <w:rPr>
          <w:lang w:val="en-US"/>
        </w:rPr>
        <w:tab/>
        <w:t xml:space="preserve">d. </w:t>
      </w:r>
      <w:r w:rsidRPr="002103D7">
        <w:rPr>
          <w:lang w:val="en-US"/>
        </w:rPr>
        <w:t>2</w:t>
      </w:r>
      <w:r w:rsidR="00303624" w:rsidRPr="002103D7">
        <w:rPr>
          <w:lang w:val="en-US"/>
        </w:rPr>
        <w:t>3</w:t>
      </w:r>
      <w:r w:rsidR="00E93A7D" w:rsidRPr="002103D7">
        <w:rPr>
          <w:lang w:val="en-US"/>
        </w:rPr>
        <w:tab/>
      </w:r>
      <w:r w:rsidR="00E93A7D" w:rsidRPr="002103D7">
        <w:rPr>
          <w:lang w:val="en-US"/>
        </w:rPr>
        <w:tab/>
      </w:r>
      <w:r w:rsidR="00E93A7D" w:rsidRPr="002103D7">
        <w:rPr>
          <w:lang w:val="en-US"/>
        </w:rPr>
        <w:tab/>
        <w:t>e. not a.-d.</w:t>
      </w:r>
    </w:p>
    <w:p w14:paraId="61748CC8" w14:textId="77777777" w:rsidR="00E26DF8" w:rsidRPr="002103D7" w:rsidRDefault="00E26DF8" w:rsidP="00362010">
      <w:pPr>
        <w:spacing w:after="0" w:line="240" w:lineRule="auto"/>
        <w:rPr>
          <w:lang w:val="en-US"/>
        </w:rPr>
      </w:pPr>
    </w:p>
    <w:p w14:paraId="4F49C0ED" w14:textId="25624046" w:rsidR="001058AA" w:rsidRPr="002103D7" w:rsidRDefault="001058AA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2103D7">
        <w:rPr>
          <w:lang w:val="en-US"/>
        </w:rPr>
        <w:t xml:space="preserve">How many </w:t>
      </w:r>
      <w:proofErr w:type="spellStart"/>
      <w:r w:rsidR="00370550" w:rsidRPr="002103D7">
        <w:rPr>
          <w:lang w:val="en-US"/>
        </w:rPr>
        <w:t>methylenes</w:t>
      </w:r>
      <w:proofErr w:type="spellEnd"/>
      <w:r w:rsidRPr="002103D7">
        <w:rPr>
          <w:lang w:val="en-US"/>
        </w:rPr>
        <w:t xml:space="preserve"> does the </w:t>
      </w:r>
      <w:r w:rsidR="004915AF" w:rsidRPr="002103D7">
        <w:rPr>
          <w:lang w:val="en-US"/>
        </w:rPr>
        <w:t>given</w:t>
      </w:r>
      <w:r w:rsidRPr="002103D7">
        <w:rPr>
          <w:lang w:val="en-US"/>
        </w:rPr>
        <w:t xml:space="preserve"> compound have?</w:t>
      </w:r>
    </w:p>
    <w:p w14:paraId="5B7B2FFE" w14:textId="77777777" w:rsidR="001058AA" w:rsidRPr="002103D7" w:rsidRDefault="001058AA" w:rsidP="00362010">
      <w:pPr>
        <w:spacing w:after="0" w:line="240" w:lineRule="auto"/>
        <w:rPr>
          <w:lang w:val="en-US"/>
        </w:rPr>
      </w:pPr>
    </w:p>
    <w:p w14:paraId="1FED12B2" w14:textId="3ED168AF" w:rsidR="001058AA" w:rsidRPr="002103D7" w:rsidRDefault="00F76401" w:rsidP="00362010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2103D7">
        <w:rPr>
          <w:lang w:val="en-US"/>
        </w:rPr>
        <w:t>1</w:t>
      </w:r>
      <w:r w:rsidR="00CA2C92" w:rsidRPr="002103D7">
        <w:rPr>
          <w:lang w:val="en-US"/>
        </w:rPr>
        <w:tab/>
      </w:r>
      <w:r w:rsidR="00CA2C92" w:rsidRPr="002103D7">
        <w:rPr>
          <w:lang w:val="en-US"/>
        </w:rPr>
        <w:tab/>
      </w:r>
      <w:r w:rsidR="00CA2C92" w:rsidRPr="002103D7">
        <w:rPr>
          <w:lang w:val="en-US"/>
        </w:rPr>
        <w:tab/>
        <w:t xml:space="preserve">b. </w:t>
      </w:r>
      <w:r w:rsidR="00370550" w:rsidRPr="002103D7">
        <w:rPr>
          <w:lang w:val="en-US"/>
        </w:rPr>
        <w:t>2</w:t>
      </w:r>
      <w:r w:rsidR="00CA2C92" w:rsidRPr="002103D7">
        <w:rPr>
          <w:lang w:val="en-US"/>
        </w:rPr>
        <w:tab/>
      </w:r>
      <w:r w:rsidR="00CA2C92" w:rsidRPr="002103D7">
        <w:rPr>
          <w:lang w:val="en-US"/>
        </w:rPr>
        <w:tab/>
      </w:r>
      <w:r w:rsidR="00CA2C92" w:rsidRPr="002103D7">
        <w:rPr>
          <w:lang w:val="en-US"/>
        </w:rPr>
        <w:tab/>
        <w:t xml:space="preserve">c. </w:t>
      </w:r>
      <w:r w:rsidR="00370550" w:rsidRPr="002103D7">
        <w:rPr>
          <w:lang w:val="en-US"/>
        </w:rPr>
        <w:t>3</w:t>
      </w:r>
      <w:r w:rsidR="00CA2C92" w:rsidRPr="002103D7">
        <w:rPr>
          <w:lang w:val="en-US"/>
        </w:rPr>
        <w:tab/>
      </w:r>
      <w:r w:rsidR="00CA2C92" w:rsidRPr="002103D7">
        <w:rPr>
          <w:lang w:val="en-US"/>
        </w:rPr>
        <w:tab/>
      </w:r>
      <w:r w:rsidR="00CA2C92" w:rsidRPr="002103D7">
        <w:rPr>
          <w:lang w:val="en-US"/>
        </w:rPr>
        <w:tab/>
        <w:t xml:space="preserve">d. </w:t>
      </w:r>
      <w:r w:rsidR="00370550" w:rsidRPr="002103D7">
        <w:rPr>
          <w:lang w:val="en-US"/>
        </w:rPr>
        <w:t>4</w:t>
      </w:r>
      <w:r w:rsidR="00CA2C92" w:rsidRPr="002103D7">
        <w:rPr>
          <w:lang w:val="en-US"/>
        </w:rPr>
        <w:tab/>
      </w:r>
      <w:r w:rsidR="00CA2C92" w:rsidRPr="002103D7">
        <w:rPr>
          <w:lang w:val="en-US"/>
        </w:rPr>
        <w:tab/>
      </w:r>
      <w:r w:rsidR="00CA2C92" w:rsidRPr="002103D7">
        <w:rPr>
          <w:lang w:val="en-US"/>
        </w:rPr>
        <w:tab/>
        <w:t>e. not a.-d.</w:t>
      </w:r>
    </w:p>
    <w:p w14:paraId="64F2EDF6" w14:textId="77777777" w:rsidR="001058AA" w:rsidRPr="002103D7" w:rsidRDefault="001058AA" w:rsidP="00362010">
      <w:pPr>
        <w:spacing w:after="0" w:line="240" w:lineRule="auto"/>
        <w:rPr>
          <w:lang w:val="en-US"/>
        </w:rPr>
      </w:pPr>
    </w:p>
    <w:p w14:paraId="569FD227" w14:textId="413F3F3E" w:rsidR="001058AA" w:rsidRPr="002103D7" w:rsidRDefault="001058AA" w:rsidP="00E658B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rPr>
          <w:lang w:val="en-US"/>
        </w:rPr>
        <w:t xml:space="preserve">How many </w:t>
      </w:r>
      <w:r w:rsidR="00835AA7" w:rsidRPr="002103D7">
        <w:rPr>
          <w:lang w:val="en-US"/>
        </w:rPr>
        <w:t>secondary</w:t>
      </w:r>
      <w:r w:rsidRPr="002103D7">
        <w:rPr>
          <w:lang w:val="en-US"/>
        </w:rPr>
        <w:t xml:space="preserve"> carbons does the </w:t>
      </w:r>
      <w:r w:rsidR="004915AF" w:rsidRPr="002103D7">
        <w:rPr>
          <w:lang w:val="en-US"/>
        </w:rPr>
        <w:t>given</w:t>
      </w:r>
      <w:r w:rsidRPr="002103D7">
        <w:rPr>
          <w:lang w:val="en-US"/>
        </w:rPr>
        <w:t xml:space="preserve"> compound have?</w:t>
      </w:r>
    </w:p>
    <w:p w14:paraId="4C4E0F90" w14:textId="77777777" w:rsidR="001058AA" w:rsidRPr="002103D7" w:rsidRDefault="001058AA" w:rsidP="00E6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69B7E8A4" w14:textId="0D9FA50D" w:rsidR="001058AA" w:rsidRPr="002103D7" w:rsidRDefault="00835AA7" w:rsidP="00E658B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rPr>
          <w:lang w:val="en-US"/>
        </w:rPr>
        <w:t>7</w:t>
      </w:r>
      <w:r w:rsidR="00CA2C92" w:rsidRPr="002103D7">
        <w:rPr>
          <w:lang w:val="en-US"/>
        </w:rPr>
        <w:tab/>
      </w:r>
      <w:r w:rsidR="00CA2C92" w:rsidRPr="002103D7">
        <w:rPr>
          <w:lang w:val="en-US"/>
        </w:rPr>
        <w:tab/>
      </w:r>
      <w:r w:rsidR="00CA2C92" w:rsidRPr="002103D7">
        <w:rPr>
          <w:lang w:val="en-US"/>
        </w:rPr>
        <w:tab/>
        <w:t xml:space="preserve">b. </w:t>
      </w:r>
      <w:r w:rsidRPr="002103D7">
        <w:rPr>
          <w:lang w:val="en-US"/>
        </w:rPr>
        <w:t>8</w:t>
      </w:r>
      <w:r w:rsidR="00CA2C92" w:rsidRPr="002103D7">
        <w:rPr>
          <w:lang w:val="en-US"/>
        </w:rPr>
        <w:tab/>
      </w:r>
      <w:r w:rsidR="00CA2C92" w:rsidRPr="002103D7">
        <w:rPr>
          <w:lang w:val="en-US"/>
        </w:rPr>
        <w:tab/>
      </w:r>
      <w:r w:rsidR="00CA2C92" w:rsidRPr="002103D7">
        <w:rPr>
          <w:lang w:val="en-US"/>
        </w:rPr>
        <w:tab/>
        <w:t xml:space="preserve">c. </w:t>
      </w:r>
      <w:r w:rsidRPr="002103D7">
        <w:rPr>
          <w:lang w:val="en-US"/>
        </w:rPr>
        <w:t>9</w:t>
      </w:r>
      <w:r w:rsidR="00CA2C92" w:rsidRPr="002103D7">
        <w:rPr>
          <w:lang w:val="en-US"/>
        </w:rPr>
        <w:tab/>
      </w:r>
      <w:r w:rsidR="00CA2C92" w:rsidRPr="002103D7">
        <w:rPr>
          <w:lang w:val="en-US"/>
        </w:rPr>
        <w:tab/>
      </w:r>
      <w:r w:rsidR="00CA2C92" w:rsidRPr="002103D7">
        <w:rPr>
          <w:lang w:val="en-US"/>
        </w:rPr>
        <w:tab/>
        <w:t xml:space="preserve">d. </w:t>
      </w:r>
      <w:r w:rsidRPr="002103D7">
        <w:rPr>
          <w:lang w:val="en-US"/>
        </w:rPr>
        <w:t>10</w:t>
      </w:r>
      <w:r w:rsidR="00CA2C92" w:rsidRPr="002103D7">
        <w:rPr>
          <w:lang w:val="en-US"/>
        </w:rPr>
        <w:tab/>
      </w:r>
      <w:r w:rsidR="00CA2C92" w:rsidRPr="002103D7">
        <w:rPr>
          <w:lang w:val="en-US"/>
        </w:rPr>
        <w:tab/>
      </w:r>
      <w:r w:rsidR="00CA2C92" w:rsidRPr="002103D7">
        <w:rPr>
          <w:lang w:val="en-US"/>
        </w:rPr>
        <w:tab/>
        <w:t>e. not a.-d.</w:t>
      </w:r>
    </w:p>
    <w:p w14:paraId="4F64D9E8" w14:textId="77777777" w:rsidR="001058AA" w:rsidRPr="002103D7" w:rsidRDefault="001058AA" w:rsidP="00362010">
      <w:pPr>
        <w:spacing w:after="0" w:line="240" w:lineRule="auto"/>
        <w:rPr>
          <w:lang w:val="en-US"/>
        </w:rPr>
      </w:pPr>
    </w:p>
    <w:p w14:paraId="6B087C8F" w14:textId="43A8B712" w:rsidR="001058AA" w:rsidRPr="002103D7" w:rsidRDefault="001058AA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2103D7">
        <w:rPr>
          <w:lang w:val="en-US"/>
        </w:rPr>
        <w:t xml:space="preserve">How many </w:t>
      </w:r>
      <w:r w:rsidR="00F76401" w:rsidRPr="002103D7">
        <w:rPr>
          <w:lang w:val="en-US"/>
        </w:rPr>
        <w:t xml:space="preserve">secondary </w:t>
      </w:r>
      <w:proofErr w:type="spellStart"/>
      <w:r w:rsidR="00F76401" w:rsidRPr="002103D7">
        <w:rPr>
          <w:lang w:val="en-US"/>
        </w:rPr>
        <w:t>methylenes</w:t>
      </w:r>
      <w:proofErr w:type="spellEnd"/>
      <w:r w:rsidRPr="002103D7">
        <w:rPr>
          <w:lang w:val="en-US"/>
        </w:rPr>
        <w:t xml:space="preserve"> does the </w:t>
      </w:r>
      <w:r w:rsidR="004915AF" w:rsidRPr="002103D7">
        <w:rPr>
          <w:lang w:val="en-US"/>
        </w:rPr>
        <w:t>given</w:t>
      </w:r>
      <w:r w:rsidRPr="002103D7">
        <w:rPr>
          <w:lang w:val="en-US"/>
        </w:rPr>
        <w:t xml:space="preserve"> compound have?</w:t>
      </w:r>
    </w:p>
    <w:p w14:paraId="3F9F6DA4" w14:textId="77777777" w:rsidR="001058AA" w:rsidRPr="002103D7" w:rsidRDefault="001058AA" w:rsidP="00362010">
      <w:pPr>
        <w:spacing w:after="0" w:line="240" w:lineRule="auto"/>
        <w:rPr>
          <w:lang w:val="en-US"/>
        </w:rPr>
      </w:pPr>
    </w:p>
    <w:p w14:paraId="623DF16F" w14:textId="38815C7E" w:rsidR="001058AA" w:rsidRPr="002103D7" w:rsidRDefault="00B65611" w:rsidP="00362010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 w:rsidRPr="002103D7">
        <w:rPr>
          <w:lang w:val="en-US"/>
        </w:rPr>
        <w:t>1</w:t>
      </w:r>
      <w:r w:rsidR="00D622F9" w:rsidRPr="002103D7">
        <w:rPr>
          <w:lang w:val="en-US"/>
        </w:rPr>
        <w:tab/>
      </w:r>
      <w:r w:rsidR="00D622F9" w:rsidRPr="002103D7">
        <w:rPr>
          <w:lang w:val="en-US"/>
        </w:rPr>
        <w:tab/>
      </w:r>
      <w:r w:rsidR="00D622F9" w:rsidRPr="002103D7">
        <w:rPr>
          <w:lang w:val="en-US"/>
        </w:rPr>
        <w:tab/>
        <w:t xml:space="preserve">b. </w:t>
      </w:r>
      <w:r w:rsidRPr="002103D7">
        <w:rPr>
          <w:lang w:val="en-US"/>
        </w:rPr>
        <w:t>2</w:t>
      </w:r>
      <w:r w:rsidR="00D622F9" w:rsidRPr="002103D7">
        <w:rPr>
          <w:lang w:val="en-US"/>
        </w:rPr>
        <w:tab/>
      </w:r>
      <w:r w:rsidR="00D622F9" w:rsidRPr="002103D7">
        <w:rPr>
          <w:lang w:val="en-US"/>
        </w:rPr>
        <w:tab/>
      </w:r>
      <w:r w:rsidR="00D622F9" w:rsidRPr="002103D7">
        <w:rPr>
          <w:lang w:val="en-US"/>
        </w:rPr>
        <w:tab/>
        <w:t xml:space="preserve">c. </w:t>
      </w:r>
      <w:r w:rsidRPr="002103D7">
        <w:rPr>
          <w:lang w:val="en-US"/>
        </w:rPr>
        <w:t>3</w:t>
      </w:r>
      <w:r w:rsidR="00D622F9" w:rsidRPr="002103D7">
        <w:rPr>
          <w:lang w:val="en-US"/>
        </w:rPr>
        <w:tab/>
      </w:r>
      <w:r w:rsidR="00D622F9" w:rsidRPr="002103D7">
        <w:rPr>
          <w:lang w:val="en-US"/>
        </w:rPr>
        <w:tab/>
      </w:r>
      <w:r w:rsidR="00D622F9" w:rsidRPr="002103D7">
        <w:rPr>
          <w:lang w:val="en-US"/>
        </w:rPr>
        <w:tab/>
        <w:t xml:space="preserve">d. </w:t>
      </w:r>
      <w:r w:rsidR="00812457" w:rsidRPr="002103D7">
        <w:rPr>
          <w:lang w:val="en-US"/>
        </w:rPr>
        <w:t>4</w:t>
      </w:r>
      <w:r w:rsidR="00D622F9" w:rsidRPr="002103D7">
        <w:rPr>
          <w:lang w:val="en-US"/>
        </w:rPr>
        <w:tab/>
      </w:r>
      <w:r w:rsidR="00D622F9" w:rsidRPr="002103D7">
        <w:rPr>
          <w:lang w:val="en-US"/>
        </w:rPr>
        <w:tab/>
      </w:r>
      <w:r w:rsidR="00D622F9" w:rsidRPr="002103D7">
        <w:rPr>
          <w:lang w:val="en-US"/>
        </w:rPr>
        <w:tab/>
        <w:t>e. not a.-d.</w:t>
      </w:r>
    </w:p>
    <w:p w14:paraId="7D642CC0" w14:textId="77777777" w:rsidR="001058AA" w:rsidRPr="002103D7" w:rsidRDefault="001058AA" w:rsidP="001F3C9A">
      <w:pPr>
        <w:spacing w:after="0" w:line="240" w:lineRule="auto"/>
        <w:rPr>
          <w:lang w:val="en-US"/>
        </w:rPr>
      </w:pPr>
    </w:p>
    <w:p w14:paraId="0715C481" w14:textId="77777777" w:rsidR="003907B9" w:rsidRPr="002103D7" w:rsidRDefault="003907B9" w:rsidP="00E658B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rPr>
          <w:lang w:val="en-US"/>
        </w:rPr>
        <w:t xml:space="preserve">How many </w:t>
      </w:r>
      <w:proofErr w:type="spellStart"/>
      <w:r w:rsidRPr="002103D7">
        <w:rPr>
          <w:lang w:val="en-US"/>
        </w:rPr>
        <w:t>unsaturations</w:t>
      </w:r>
      <w:proofErr w:type="spellEnd"/>
      <w:r w:rsidRPr="002103D7">
        <w:rPr>
          <w:lang w:val="en-US"/>
        </w:rPr>
        <w:t xml:space="preserve"> are in the </w:t>
      </w:r>
      <w:r w:rsidR="004915AF" w:rsidRPr="002103D7">
        <w:rPr>
          <w:lang w:val="en-US"/>
        </w:rPr>
        <w:t>given</w:t>
      </w:r>
      <w:r w:rsidRPr="002103D7">
        <w:rPr>
          <w:lang w:val="en-US"/>
        </w:rPr>
        <w:t xml:space="preserve"> compound?</w:t>
      </w:r>
    </w:p>
    <w:p w14:paraId="69203AFD" w14:textId="77777777" w:rsidR="003907B9" w:rsidRPr="002103D7" w:rsidRDefault="003907B9" w:rsidP="00E6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1483E99C" w14:textId="7D43F324" w:rsidR="003907B9" w:rsidRPr="002103D7" w:rsidRDefault="00E808C6" w:rsidP="00E658B6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rPr>
          <w:lang w:val="en-US"/>
        </w:rPr>
        <w:t>7</w:t>
      </w:r>
      <w:r w:rsidR="003907B9" w:rsidRPr="002103D7">
        <w:rPr>
          <w:lang w:val="en-US"/>
        </w:rPr>
        <w:tab/>
      </w:r>
      <w:r w:rsidR="003907B9" w:rsidRPr="002103D7">
        <w:rPr>
          <w:lang w:val="en-US"/>
        </w:rPr>
        <w:tab/>
      </w:r>
      <w:r w:rsidR="003907B9" w:rsidRPr="002103D7">
        <w:rPr>
          <w:lang w:val="en-US"/>
        </w:rPr>
        <w:tab/>
        <w:t xml:space="preserve">b. </w:t>
      </w:r>
      <w:r w:rsidRPr="002103D7">
        <w:rPr>
          <w:lang w:val="en-US"/>
        </w:rPr>
        <w:t>8</w:t>
      </w:r>
      <w:r w:rsidR="003907B9" w:rsidRPr="002103D7">
        <w:rPr>
          <w:lang w:val="en-US"/>
        </w:rPr>
        <w:tab/>
      </w:r>
      <w:r w:rsidR="003907B9" w:rsidRPr="002103D7">
        <w:rPr>
          <w:lang w:val="en-US"/>
        </w:rPr>
        <w:tab/>
      </w:r>
      <w:r w:rsidR="003907B9" w:rsidRPr="002103D7">
        <w:rPr>
          <w:lang w:val="en-US"/>
        </w:rPr>
        <w:tab/>
        <w:t xml:space="preserve">c. </w:t>
      </w:r>
      <w:r w:rsidRPr="002103D7">
        <w:rPr>
          <w:lang w:val="en-US"/>
        </w:rPr>
        <w:t>9</w:t>
      </w:r>
      <w:r w:rsidR="003907B9" w:rsidRPr="002103D7">
        <w:rPr>
          <w:lang w:val="en-US"/>
        </w:rPr>
        <w:tab/>
      </w:r>
      <w:r w:rsidR="003907B9" w:rsidRPr="002103D7">
        <w:rPr>
          <w:lang w:val="en-US"/>
        </w:rPr>
        <w:tab/>
      </w:r>
      <w:r w:rsidR="003907B9" w:rsidRPr="002103D7">
        <w:rPr>
          <w:lang w:val="en-US"/>
        </w:rPr>
        <w:tab/>
        <w:t xml:space="preserve">d. </w:t>
      </w:r>
      <w:r w:rsidRPr="002103D7">
        <w:rPr>
          <w:lang w:val="en-US"/>
        </w:rPr>
        <w:t>10</w:t>
      </w:r>
      <w:r w:rsidR="003907B9" w:rsidRPr="002103D7">
        <w:rPr>
          <w:lang w:val="en-US"/>
        </w:rPr>
        <w:tab/>
      </w:r>
      <w:r w:rsidR="003907B9" w:rsidRPr="002103D7">
        <w:rPr>
          <w:lang w:val="en-US"/>
        </w:rPr>
        <w:tab/>
      </w:r>
      <w:r w:rsidR="003907B9" w:rsidRPr="002103D7">
        <w:rPr>
          <w:lang w:val="en-US"/>
        </w:rPr>
        <w:tab/>
        <w:t>e. not a.-d.</w:t>
      </w:r>
    </w:p>
    <w:p w14:paraId="23A5B627" w14:textId="77777777" w:rsidR="003907B9" w:rsidRPr="002103D7" w:rsidRDefault="003907B9" w:rsidP="00362010">
      <w:pPr>
        <w:spacing w:after="0" w:line="240" w:lineRule="auto"/>
        <w:rPr>
          <w:lang w:val="en-US"/>
        </w:rPr>
      </w:pPr>
    </w:p>
    <w:p w14:paraId="2749BDA7" w14:textId="4E282BD6" w:rsidR="003907B9" w:rsidRPr="002103D7" w:rsidRDefault="006469E0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2103D7">
        <w:rPr>
          <w:lang w:val="en-US"/>
        </w:rPr>
        <w:t>H</w:t>
      </w:r>
      <w:r w:rsidR="00FF631D" w:rsidRPr="002103D7">
        <w:rPr>
          <w:lang w:val="en-US"/>
        </w:rPr>
        <w:t>ow</w:t>
      </w:r>
      <w:r w:rsidR="003907B9" w:rsidRPr="002103D7">
        <w:rPr>
          <w:lang w:val="en-US"/>
        </w:rPr>
        <w:t xml:space="preserve"> many </w:t>
      </w:r>
      <w:r w:rsidR="00E808C6" w:rsidRPr="002103D7">
        <w:rPr>
          <w:lang w:val="en-US"/>
        </w:rPr>
        <w:t>unsaturated</w:t>
      </w:r>
      <w:r w:rsidR="003907B9" w:rsidRPr="002103D7">
        <w:rPr>
          <w:lang w:val="en-US"/>
        </w:rPr>
        <w:t xml:space="preserve"> </w:t>
      </w:r>
      <w:r w:rsidR="00E808C6" w:rsidRPr="002103D7">
        <w:rPr>
          <w:lang w:val="en-US"/>
        </w:rPr>
        <w:t>carbons</w:t>
      </w:r>
      <w:r w:rsidR="003907B9" w:rsidRPr="002103D7">
        <w:rPr>
          <w:lang w:val="en-US"/>
        </w:rPr>
        <w:t xml:space="preserve"> are in the </w:t>
      </w:r>
      <w:r w:rsidR="004915AF" w:rsidRPr="002103D7">
        <w:rPr>
          <w:lang w:val="en-US"/>
        </w:rPr>
        <w:t>given</w:t>
      </w:r>
      <w:r w:rsidR="003907B9" w:rsidRPr="002103D7">
        <w:rPr>
          <w:lang w:val="en-US"/>
        </w:rPr>
        <w:t xml:space="preserve"> compound?</w:t>
      </w:r>
    </w:p>
    <w:p w14:paraId="52FD6E15" w14:textId="77777777" w:rsidR="003907B9" w:rsidRPr="002103D7" w:rsidRDefault="003907B9" w:rsidP="00362010">
      <w:pPr>
        <w:spacing w:after="0" w:line="240" w:lineRule="auto"/>
        <w:rPr>
          <w:lang w:val="en-US"/>
        </w:rPr>
      </w:pPr>
    </w:p>
    <w:p w14:paraId="5F75013B" w14:textId="09363FAD" w:rsidR="003907B9" w:rsidRPr="002103D7" w:rsidRDefault="00FF631D" w:rsidP="00362010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 w:rsidRPr="002103D7">
        <w:rPr>
          <w:lang w:val="en-US"/>
        </w:rPr>
        <w:t>1</w:t>
      </w:r>
      <w:r w:rsidR="00112E77" w:rsidRPr="002103D7">
        <w:rPr>
          <w:lang w:val="en-US"/>
        </w:rPr>
        <w:t>3</w:t>
      </w:r>
      <w:r w:rsidR="003907B9" w:rsidRPr="002103D7">
        <w:rPr>
          <w:lang w:val="en-US"/>
        </w:rPr>
        <w:tab/>
      </w:r>
      <w:r w:rsidR="003907B9" w:rsidRPr="002103D7">
        <w:rPr>
          <w:lang w:val="en-US"/>
        </w:rPr>
        <w:tab/>
      </w:r>
      <w:r w:rsidR="003907B9" w:rsidRPr="002103D7">
        <w:rPr>
          <w:lang w:val="en-US"/>
        </w:rPr>
        <w:tab/>
        <w:t xml:space="preserve">b. </w:t>
      </w:r>
      <w:r w:rsidR="00EF17A8" w:rsidRPr="002103D7">
        <w:rPr>
          <w:lang w:val="en-US"/>
        </w:rPr>
        <w:t>1</w:t>
      </w:r>
      <w:r w:rsidR="00112E77" w:rsidRPr="002103D7">
        <w:rPr>
          <w:lang w:val="en-US"/>
        </w:rPr>
        <w:t>4</w:t>
      </w:r>
      <w:r w:rsidR="003907B9" w:rsidRPr="002103D7">
        <w:rPr>
          <w:lang w:val="en-US"/>
        </w:rPr>
        <w:tab/>
      </w:r>
      <w:r w:rsidR="003907B9" w:rsidRPr="002103D7">
        <w:rPr>
          <w:lang w:val="en-US"/>
        </w:rPr>
        <w:tab/>
      </w:r>
      <w:r w:rsidR="003907B9" w:rsidRPr="002103D7">
        <w:rPr>
          <w:lang w:val="en-US"/>
        </w:rPr>
        <w:tab/>
        <w:t>c.</w:t>
      </w:r>
      <w:r w:rsidR="000C0BD5" w:rsidRPr="002103D7">
        <w:rPr>
          <w:lang w:val="en-US"/>
        </w:rPr>
        <w:t xml:space="preserve"> 1</w:t>
      </w:r>
      <w:r w:rsidR="00112E77" w:rsidRPr="002103D7">
        <w:rPr>
          <w:lang w:val="en-US"/>
        </w:rPr>
        <w:t>5</w:t>
      </w:r>
      <w:r w:rsidR="003907B9" w:rsidRPr="002103D7">
        <w:rPr>
          <w:lang w:val="en-US"/>
        </w:rPr>
        <w:tab/>
      </w:r>
      <w:r w:rsidR="003907B9" w:rsidRPr="002103D7">
        <w:rPr>
          <w:lang w:val="en-US"/>
        </w:rPr>
        <w:tab/>
      </w:r>
      <w:r w:rsidR="003907B9" w:rsidRPr="002103D7">
        <w:rPr>
          <w:lang w:val="en-US"/>
        </w:rPr>
        <w:tab/>
        <w:t xml:space="preserve">d. </w:t>
      </w:r>
      <w:r w:rsidR="00112E77" w:rsidRPr="002103D7">
        <w:rPr>
          <w:lang w:val="en-US"/>
        </w:rPr>
        <w:t>16</w:t>
      </w:r>
      <w:r w:rsidR="003907B9" w:rsidRPr="002103D7">
        <w:rPr>
          <w:lang w:val="en-US"/>
        </w:rPr>
        <w:tab/>
      </w:r>
      <w:r w:rsidR="003907B9" w:rsidRPr="002103D7">
        <w:rPr>
          <w:lang w:val="en-US"/>
        </w:rPr>
        <w:tab/>
      </w:r>
      <w:r w:rsidR="003907B9" w:rsidRPr="002103D7">
        <w:rPr>
          <w:lang w:val="en-US"/>
        </w:rPr>
        <w:tab/>
        <w:t>e. not a.-d.</w:t>
      </w:r>
    </w:p>
    <w:p w14:paraId="26BD19F7" w14:textId="77777777" w:rsidR="003907B9" w:rsidRPr="002103D7" w:rsidRDefault="003907B9" w:rsidP="00362010">
      <w:pPr>
        <w:spacing w:after="0" w:line="240" w:lineRule="auto"/>
        <w:rPr>
          <w:lang w:val="en-US"/>
        </w:rPr>
      </w:pPr>
    </w:p>
    <w:p w14:paraId="3F99D0ED" w14:textId="57F3017C" w:rsidR="00D44235" w:rsidRPr="002103D7" w:rsidRDefault="00DF7271" w:rsidP="00E658B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rPr>
          <w:lang w:val="en-US"/>
        </w:rPr>
        <w:t xml:space="preserve">How many trigonal </w:t>
      </w:r>
      <w:proofErr w:type="spellStart"/>
      <w:r w:rsidRPr="002103D7">
        <w:rPr>
          <w:lang w:val="en-US"/>
        </w:rPr>
        <w:t>nitrogens</w:t>
      </w:r>
      <w:proofErr w:type="spellEnd"/>
      <w:r w:rsidRPr="002103D7">
        <w:rPr>
          <w:lang w:val="en-US"/>
        </w:rPr>
        <w:t xml:space="preserve"> are in the compound?</w:t>
      </w:r>
    </w:p>
    <w:p w14:paraId="0AF0F6C8" w14:textId="77777777" w:rsidR="00D44235" w:rsidRPr="002103D7" w:rsidRDefault="00D44235" w:rsidP="00E6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9381299" w14:textId="2E4A3C16" w:rsidR="00D44235" w:rsidRPr="002103D7" w:rsidRDefault="00DF7271" w:rsidP="00E658B6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rPr>
          <w:lang w:val="en-US"/>
        </w:rPr>
        <w:t>1</w:t>
      </w:r>
      <w:r w:rsidR="00D44235" w:rsidRPr="002103D7">
        <w:rPr>
          <w:lang w:val="en-US"/>
        </w:rPr>
        <w:tab/>
      </w:r>
      <w:r w:rsidR="00D44235" w:rsidRPr="002103D7">
        <w:rPr>
          <w:lang w:val="en-US"/>
        </w:rPr>
        <w:tab/>
      </w:r>
      <w:r w:rsidRPr="002103D7">
        <w:rPr>
          <w:lang w:val="en-US"/>
        </w:rPr>
        <w:tab/>
      </w:r>
      <w:r w:rsidR="00D44235" w:rsidRPr="002103D7">
        <w:rPr>
          <w:lang w:val="en-US"/>
        </w:rPr>
        <w:t>b.</w:t>
      </w:r>
      <w:r w:rsidR="006305A4" w:rsidRPr="002103D7">
        <w:rPr>
          <w:lang w:val="en-US"/>
        </w:rPr>
        <w:t xml:space="preserve"> </w:t>
      </w:r>
      <w:r w:rsidRPr="002103D7">
        <w:rPr>
          <w:lang w:val="en-US"/>
        </w:rPr>
        <w:t>2</w:t>
      </w:r>
      <w:r w:rsidR="00D44235" w:rsidRPr="002103D7">
        <w:rPr>
          <w:lang w:val="en-US"/>
        </w:rPr>
        <w:tab/>
      </w:r>
      <w:r w:rsidR="00D44235" w:rsidRPr="002103D7">
        <w:rPr>
          <w:lang w:val="en-US"/>
        </w:rPr>
        <w:tab/>
      </w:r>
      <w:r w:rsidRPr="002103D7">
        <w:rPr>
          <w:lang w:val="en-US"/>
        </w:rPr>
        <w:tab/>
      </w:r>
      <w:r w:rsidR="00D44235" w:rsidRPr="002103D7">
        <w:rPr>
          <w:lang w:val="en-US"/>
        </w:rPr>
        <w:t>c.</w:t>
      </w:r>
      <w:r w:rsidR="006305A4" w:rsidRPr="002103D7">
        <w:rPr>
          <w:lang w:val="en-US"/>
        </w:rPr>
        <w:t xml:space="preserve"> </w:t>
      </w:r>
      <w:r w:rsidRPr="002103D7">
        <w:rPr>
          <w:lang w:val="en-US"/>
        </w:rPr>
        <w:t>3</w:t>
      </w:r>
      <w:r w:rsidR="00D44235" w:rsidRPr="002103D7">
        <w:rPr>
          <w:lang w:val="en-US"/>
        </w:rPr>
        <w:tab/>
      </w:r>
      <w:r w:rsidR="00D44235" w:rsidRPr="002103D7">
        <w:rPr>
          <w:lang w:val="en-US"/>
        </w:rPr>
        <w:tab/>
      </w:r>
      <w:r w:rsidRPr="002103D7">
        <w:rPr>
          <w:lang w:val="en-US"/>
        </w:rPr>
        <w:tab/>
      </w:r>
      <w:r w:rsidR="00D44235" w:rsidRPr="002103D7">
        <w:rPr>
          <w:lang w:val="en-US"/>
        </w:rPr>
        <w:t>d.</w:t>
      </w:r>
      <w:r w:rsidR="006305A4" w:rsidRPr="002103D7">
        <w:rPr>
          <w:lang w:val="en-US"/>
        </w:rPr>
        <w:t xml:space="preserve"> </w:t>
      </w:r>
      <w:r w:rsidRPr="002103D7">
        <w:rPr>
          <w:lang w:val="en-US"/>
        </w:rPr>
        <w:t>4</w:t>
      </w:r>
      <w:r w:rsidR="00D44235" w:rsidRPr="002103D7">
        <w:rPr>
          <w:lang w:val="en-US"/>
        </w:rPr>
        <w:tab/>
      </w:r>
      <w:r w:rsidR="00D44235" w:rsidRPr="002103D7">
        <w:rPr>
          <w:lang w:val="en-US"/>
        </w:rPr>
        <w:tab/>
      </w:r>
      <w:r w:rsidRPr="002103D7">
        <w:rPr>
          <w:lang w:val="en-US"/>
        </w:rPr>
        <w:tab/>
      </w:r>
      <w:r w:rsidR="00D44235" w:rsidRPr="002103D7">
        <w:rPr>
          <w:lang w:val="en-US"/>
        </w:rPr>
        <w:t>e. not a.-d.</w:t>
      </w:r>
    </w:p>
    <w:p w14:paraId="572E5D69" w14:textId="77777777" w:rsidR="00D44235" w:rsidRPr="002103D7" w:rsidRDefault="00D44235" w:rsidP="00362010">
      <w:pPr>
        <w:spacing w:after="0" w:line="240" w:lineRule="auto"/>
        <w:rPr>
          <w:lang w:val="en-US"/>
        </w:rPr>
      </w:pPr>
    </w:p>
    <w:p w14:paraId="28C25937" w14:textId="2D53A0D8" w:rsidR="00D44235" w:rsidRPr="002103D7" w:rsidRDefault="00F24566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2103D7">
        <w:rPr>
          <w:lang w:val="en-US"/>
        </w:rPr>
        <w:t>How many sp</w:t>
      </w:r>
      <w:r w:rsidR="00EF17A8" w:rsidRPr="002103D7">
        <w:rPr>
          <w:vertAlign w:val="superscript"/>
          <w:lang w:val="en-US"/>
        </w:rPr>
        <w:t>2</w:t>
      </w:r>
      <w:r w:rsidRPr="002103D7">
        <w:rPr>
          <w:lang w:val="en-US"/>
        </w:rPr>
        <w:t xml:space="preserve"> hybridized oxygens are in the compound?</w:t>
      </w:r>
    </w:p>
    <w:p w14:paraId="42E5652D" w14:textId="77777777" w:rsidR="00D44235" w:rsidRPr="002103D7" w:rsidRDefault="00D44235" w:rsidP="00362010">
      <w:pPr>
        <w:spacing w:after="0" w:line="240" w:lineRule="auto"/>
        <w:rPr>
          <w:lang w:val="en-US"/>
        </w:rPr>
      </w:pPr>
    </w:p>
    <w:p w14:paraId="75675326" w14:textId="3D7EDDA3" w:rsidR="00D44235" w:rsidRPr="002103D7" w:rsidRDefault="00F24566" w:rsidP="00362010">
      <w:pPr>
        <w:pStyle w:val="ListParagraph"/>
        <w:numPr>
          <w:ilvl w:val="0"/>
          <w:numId w:val="11"/>
        </w:numPr>
        <w:spacing w:after="0" w:line="240" w:lineRule="auto"/>
        <w:rPr>
          <w:lang w:val="en-US"/>
        </w:rPr>
      </w:pPr>
      <w:r w:rsidRPr="002103D7">
        <w:rPr>
          <w:lang w:val="en-US"/>
        </w:rPr>
        <w:t>1</w:t>
      </w:r>
      <w:r w:rsidR="00D44235" w:rsidRPr="002103D7">
        <w:rPr>
          <w:lang w:val="en-US"/>
        </w:rPr>
        <w:tab/>
      </w:r>
      <w:r w:rsidR="00D44235" w:rsidRPr="002103D7">
        <w:rPr>
          <w:lang w:val="en-US"/>
        </w:rPr>
        <w:tab/>
      </w:r>
      <w:r w:rsidR="00D44235" w:rsidRPr="002103D7">
        <w:rPr>
          <w:lang w:val="en-US"/>
        </w:rPr>
        <w:tab/>
        <w:t xml:space="preserve">b. </w:t>
      </w:r>
      <w:r w:rsidRPr="002103D7">
        <w:rPr>
          <w:lang w:val="en-US"/>
        </w:rPr>
        <w:t>2</w:t>
      </w:r>
      <w:r w:rsidR="00D44235" w:rsidRPr="002103D7">
        <w:rPr>
          <w:lang w:val="en-US"/>
        </w:rPr>
        <w:tab/>
      </w:r>
      <w:r w:rsidR="00D44235" w:rsidRPr="002103D7">
        <w:rPr>
          <w:lang w:val="en-US"/>
        </w:rPr>
        <w:tab/>
      </w:r>
      <w:r w:rsidR="00D44235" w:rsidRPr="002103D7">
        <w:rPr>
          <w:lang w:val="en-US"/>
        </w:rPr>
        <w:tab/>
        <w:t xml:space="preserve">c. </w:t>
      </w:r>
      <w:r w:rsidRPr="002103D7">
        <w:rPr>
          <w:lang w:val="en-US"/>
        </w:rPr>
        <w:t>3</w:t>
      </w:r>
      <w:r w:rsidR="00D44235" w:rsidRPr="002103D7">
        <w:rPr>
          <w:lang w:val="en-US"/>
        </w:rPr>
        <w:tab/>
      </w:r>
      <w:r w:rsidR="00D44235" w:rsidRPr="002103D7">
        <w:rPr>
          <w:lang w:val="en-US"/>
        </w:rPr>
        <w:tab/>
      </w:r>
      <w:r w:rsidR="00D44235" w:rsidRPr="002103D7">
        <w:rPr>
          <w:lang w:val="en-US"/>
        </w:rPr>
        <w:tab/>
        <w:t xml:space="preserve">d. </w:t>
      </w:r>
      <w:r w:rsidRPr="002103D7">
        <w:rPr>
          <w:lang w:val="en-US"/>
        </w:rPr>
        <w:t>4</w:t>
      </w:r>
      <w:r w:rsidR="00D44235" w:rsidRPr="002103D7">
        <w:rPr>
          <w:lang w:val="en-US"/>
        </w:rPr>
        <w:tab/>
      </w:r>
      <w:r w:rsidR="00D44235" w:rsidRPr="002103D7">
        <w:rPr>
          <w:lang w:val="en-US"/>
        </w:rPr>
        <w:tab/>
      </w:r>
      <w:r w:rsidR="00D44235" w:rsidRPr="002103D7">
        <w:rPr>
          <w:lang w:val="en-US"/>
        </w:rPr>
        <w:tab/>
        <w:t>e. not a.-d.</w:t>
      </w:r>
    </w:p>
    <w:p w14:paraId="17EDD6E9" w14:textId="77777777" w:rsidR="00D44235" w:rsidRPr="002103D7" w:rsidRDefault="00D44235" w:rsidP="00362010">
      <w:pPr>
        <w:spacing w:after="0" w:line="240" w:lineRule="auto"/>
        <w:rPr>
          <w:lang w:val="en-US"/>
        </w:rPr>
      </w:pPr>
    </w:p>
    <w:p w14:paraId="1A5A7719" w14:textId="50D71BFD" w:rsidR="00F83A07" w:rsidRPr="002103D7" w:rsidRDefault="00F83A07" w:rsidP="00E658B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rPr>
          <w:lang w:val="en-US"/>
        </w:rPr>
        <w:t xml:space="preserve">What is the ideal absolute angle between two </w:t>
      </w:r>
      <w:r w:rsidR="00EF17A8" w:rsidRPr="002103D7">
        <w:rPr>
          <w:lang w:val="en-US"/>
        </w:rPr>
        <w:t>carbon</w:t>
      </w:r>
      <w:r w:rsidR="00141F6C" w:rsidRPr="002103D7">
        <w:rPr>
          <w:lang w:val="en-US"/>
        </w:rPr>
        <w:t>-</w:t>
      </w:r>
      <w:r w:rsidR="008A21B3" w:rsidRPr="002103D7">
        <w:rPr>
          <w:lang w:val="en-US"/>
        </w:rPr>
        <w:t>fluorine</w:t>
      </w:r>
      <w:r w:rsidR="006469E0" w:rsidRPr="002103D7">
        <w:rPr>
          <w:lang w:val="en-US"/>
        </w:rPr>
        <w:t xml:space="preserve"> </w:t>
      </w:r>
      <w:r w:rsidR="00141F6C" w:rsidRPr="002103D7">
        <w:rPr>
          <w:lang w:val="en-US"/>
        </w:rPr>
        <w:t xml:space="preserve">bonds </w:t>
      </w:r>
      <w:r w:rsidR="006469E0" w:rsidRPr="002103D7">
        <w:rPr>
          <w:lang w:val="en-US"/>
        </w:rPr>
        <w:t>in this compound</w:t>
      </w:r>
      <w:r w:rsidRPr="002103D7">
        <w:rPr>
          <w:lang w:val="en-US"/>
        </w:rPr>
        <w:t>?</w:t>
      </w:r>
    </w:p>
    <w:p w14:paraId="1B97B461" w14:textId="77777777" w:rsidR="00F83A07" w:rsidRPr="002103D7" w:rsidRDefault="00F83A07" w:rsidP="00E6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25EFACDB" w14:textId="77777777" w:rsidR="00F83A07" w:rsidRPr="002103D7" w:rsidRDefault="00F83A07" w:rsidP="00E658B6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rPr>
          <w:lang w:val="en-US"/>
        </w:rPr>
        <w:t>90°</w:t>
      </w:r>
      <w:r w:rsidRPr="002103D7">
        <w:rPr>
          <w:lang w:val="en-US"/>
        </w:rPr>
        <w:tab/>
      </w:r>
      <w:r w:rsidRPr="002103D7">
        <w:rPr>
          <w:lang w:val="en-US"/>
        </w:rPr>
        <w:tab/>
      </w:r>
      <w:r w:rsidRPr="002103D7">
        <w:rPr>
          <w:lang w:val="en-US"/>
        </w:rPr>
        <w:tab/>
        <w:t>b. 109.5°</w:t>
      </w:r>
      <w:r w:rsidRPr="002103D7">
        <w:rPr>
          <w:lang w:val="en-US"/>
        </w:rPr>
        <w:tab/>
      </w:r>
      <w:r w:rsidRPr="002103D7">
        <w:rPr>
          <w:lang w:val="en-US"/>
        </w:rPr>
        <w:tab/>
        <w:t>c. 120°</w:t>
      </w:r>
      <w:r w:rsidRPr="002103D7">
        <w:rPr>
          <w:lang w:val="en-US"/>
        </w:rPr>
        <w:tab/>
      </w:r>
      <w:r w:rsidRPr="002103D7">
        <w:rPr>
          <w:lang w:val="en-US"/>
        </w:rPr>
        <w:tab/>
      </w:r>
      <w:r w:rsidRPr="002103D7">
        <w:rPr>
          <w:lang w:val="en-US"/>
        </w:rPr>
        <w:tab/>
        <w:t>d. 180°</w:t>
      </w:r>
      <w:r w:rsidRPr="002103D7">
        <w:rPr>
          <w:lang w:val="en-US"/>
        </w:rPr>
        <w:tab/>
      </w:r>
      <w:r w:rsidRPr="002103D7">
        <w:rPr>
          <w:lang w:val="en-US"/>
        </w:rPr>
        <w:tab/>
      </w:r>
      <w:r w:rsidRPr="002103D7">
        <w:rPr>
          <w:lang w:val="en-US"/>
        </w:rPr>
        <w:tab/>
        <w:t>e. not a.-d.</w:t>
      </w:r>
    </w:p>
    <w:p w14:paraId="76C70933" w14:textId="77777777" w:rsidR="00F83A07" w:rsidRPr="002103D7" w:rsidRDefault="00F83A07" w:rsidP="00F83A07">
      <w:pPr>
        <w:spacing w:after="0" w:line="240" w:lineRule="auto"/>
        <w:rPr>
          <w:lang w:val="en-US"/>
        </w:rPr>
      </w:pPr>
    </w:p>
    <w:p w14:paraId="4CB8D9D8" w14:textId="77777777" w:rsidR="001058AA" w:rsidRPr="002103D7" w:rsidRDefault="001058AA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2103D7">
        <w:rPr>
          <w:lang w:val="en-US"/>
        </w:rPr>
        <w:t>How many hydrogens doe</w:t>
      </w:r>
      <w:r w:rsidR="00862684" w:rsidRPr="002103D7">
        <w:rPr>
          <w:lang w:val="en-US"/>
        </w:rPr>
        <w:t>s</w:t>
      </w:r>
      <w:r w:rsidRPr="002103D7">
        <w:rPr>
          <w:lang w:val="en-US"/>
        </w:rPr>
        <w:t xml:space="preserve"> the </w:t>
      </w:r>
      <w:r w:rsidR="004915AF" w:rsidRPr="002103D7">
        <w:rPr>
          <w:lang w:val="en-US"/>
        </w:rPr>
        <w:t>given</w:t>
      </w:r>
      <w:r w:rsidRPr="002103D7">
        <w:rPr>
          <w:lang w:val="en-US"/>
        </w:rPr>
        <w:t xml:space="preserve"> compound have?</w:t>
      </w:r>
    </w:p>
    <w:p w14:paraId="6A8A1818" w14:textId="77777777" w:rsidR="001058AA" w:rsidRPr="002103D7" w:rsidRDefault="001058AA" w:rsidP="00362010">
      <w:pPr>
        <w:spacing w:after="0" w:line="240" w:lineRule="auto"/>
        <w:rPr>
          <w:lang w:val="en-US"/>
        </w:rPr>
      </w:pPr>
    </w:p>
    <w:p w14:paraId="4ECB4EBF" w14:textId="199D574B" w:rsidR="001058AA" w:rsidRPr="002103D7" w:rsidRDefault="00112E77" w:rsidP="0036201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2103D7">
        <w:rPr>
          <w:lang w:val="en-US"/>
        </w:rPr>
        <w:t>13</w:t>
      </w:r>
      <w:r w:rsidR="008D49FD" w:rsidRPr="002103D7">
        <w:rPr>
          <w:lang w:val="en-US"/>
        </w:rPr>
        <w:tab/>
      </w:r>
      <w:r w:rsidR="008D49FD" w:rsidRPr="002103D7">
        <w:rPr>
          <w:lang w:val="en-US"/>
        </w:rPr>
        <w:tab/>
      </w:r>
      <w:r w:rsidR="008D49FD" w:rsidRPr="002103D7">
        <w:rPr>
          <w:lang w:val="en-US"/>
        </w:rPr>
        <w:tab/>
        <w:t xml:space="preserve">b. </w:t>
      </w:r>
      <w:r w:rsidRPr="002103D7">
        <w:rPr>
          <w:lang w:val="en-US"/>
        </w:rPr>
        <w:t>14</w:t>
      </w:r>
      <w:r w:rsidR="008D49FD" w:rsidRPr="002103D7">
        <w:rPr>
          <w:lang w:val="en-US"/>
        </w:rPr>
        <w:tab/>
      </w:r>
      <w:r w:rsidR="008D49FD" w:rsidRPr="002103D7">
        <w:rPr>
          <w:lang w:val="en-US"/>
        </w:rPr>
        <w:tab/>
      </w:r>
      <w:r w:rsidR="008D49FD" w:rsidRPr="002103D7">
        <w:rPr>
          <w:lang w:val="en-US"/>
        </w:rPr>
        <w:tab/>
        <w:t xml:space="preserve">c. </w:t>
      </w:r>
      <w:r w:rsidRPr="002103D7">
        <w:rPr>
          <w:lang w:val="en-US"/>
        </w:rPr>
        <w:t>15</w:t>
      </w:r>
      <w:r w:rsidR="008D49FD" w:rsidRPr="002103D7">
        <w:rPr>
          <w:lang w:val="en-US"/>
        </w:rPr>
        <w:tab/>
      </w:r>
      <w:r w:rsidR="008D49FD" w:rsidRPr="002103D7">
        <w:rPr>
          <w:lang w:val="en-US"/>
        </w:rPr>
        <w:tab/>
      </w:r>
      <w:r w:rsidR="008D49FD" w:rsidRPr="002103D7">
        <w:rPr>
          <w:lang w:val="en-US"/>
        </w:rPr>
        <w:tab/>
        <w:t xml:space="preserve">d. </w:t>
      </w:r>
      <w:r w:rsidRPr="002103D7">
        <w:rPr>
          <w:lang w:val="en-US"/>
        </w:rPr>
        <w:t>16</w:t>
      </w:r>
      <w:r w:rsidR="008D49FD" w:rsidRPr="002103D7">
        <w:rPr>
          <w:lang w:val="en-US"/>
        </w:rPr>
        <w:tab/>
      </w:r>
      <w:r w:rsidR="008D49FD" w:rsidRPr="002103D7">
        <w:rPr>
          <w:lang w:val="en-US"/>
        </w:rPr>
        <w:tab/>
      </w:r>
      <w:r w:rsidR="008D49FD" w:rsidRPr="002103D7">
        <w:rPr>
          <w:lang w:val="en-US"/>
        </w:rPr>
        <w:tab/>
        <w:t>e. not a.-d.</w:t>
      </w:r>
    </w:p>
    <w:p w14:paraId="4C4F5357" w14:textId="30EF7593" w:rsidR="001F3C9A" w:rsidRPr="002103D7" w:rsidRDefault="00F37841" w:rsidP="00BE357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rPr>
          <w:lang w:val="en-US"/>
        </w:rPr>
        <w:lastRenderedPageBreak/>
        <w:t>For every sigma bond there is a</w:t>
      </w:r>
      <w:r w:rsidR="000D2732" w:rsidRPr="002103D7">
        <w:rPr>
          <w:lang w:val="en-US"/>
        </w:rPr>
        <w:t>(n)</w:t>
      </w:r>
      <w:r w:rsidR="00555B0F" w:rsidRPr="002103D7">
        <w:rPr>
          <w:lang w:val="en-US"/>
        </w:rPr>
        <w:t>?</w:t>
      </w:r>
      <w:r w:rsidR="00F90F60" w:rsidRPr="002103D7">
        <w:rPr>
          <w:lang w:val="en-US"/>
        </w:rPr>
        <w:t xml:space="preserve"> </w:t>
      </w:r>
    </w:p>
    <w:p w14:paraId="1A3D1A55" w14:textId="77777777" w:rsidR="001F3C9A" w:rsidRPr="002103D7" w:rsidRDefault="001F3C9A" w:rsidP="00BE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527EDAB" w14:textId="11212BA3" w:rsidR="00B50B66" w:rsidRPr="002103D7" w:rsidRDefault="001F3C9A" w:rsidP="00BE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rPr>
          <w:lang w:val="en-US"/>
        </w:rPr>
        <w:t xml:space="preserve">a. </w:t>
      </w:r>
      <w:r w:rsidR="00F90F60" w:rsidRPr="002103D7">
        <w:rPr>
          <w:lang w:val="en-US"/>
        </w:rPr>
        <w:t>pi bond</w:t>
      </w:r>
      <w:r w:rsidRPr="002103D7">
        <w:rPr>
          <w:lang w:val="en-US"/>
        </w:rPr>
        <w:tab/>
      </w:r>
      <w:r w:rsidRPr="002103D7">
        <w:rPr>
          <w:lang w:val="en-US"/>
        </w:rPr>
        <w:tab/>
        <w:t xml:space="preserve">b. </w:t>
      </w:r>
      <w:r w:rsidR="00F90F60" w:rsidRPr="002103D7">
        <w:rPr>
          <w:lang w:val="en-US"/>
        </w:rPr>
        <w:t>pi anti bond</w:t>
      </w:r>
      <w:r w:rsidRPr="002103D7">
        <w:rPr>
          <w:lang w:val="en-US"/>
        </w:rPr>
        <w:tab/>
      </w:r>
      <w:r w:rsidRPr="002103D7">
        <w:rPr>
          <w:lang w:val="en-US"/>
        </w:rPr>
        <w:tab/>
        <w:t xml:space="preserve">c. </w:t>
      </w:r>
      <w:r w:rsidR="005649C4" w:rsidRPr="002103D7">
        <w:rPr>
          <w:lang w:val="en-US"/>
        </w:rPr>
        <w:t xml:space="preserve">another </w:t>
      </w:r>
      <w:r w:rsidR="00555B0F" w:rsidRPr="002103D7">
        <w:rPr>
          <w:lang w:val="en-US"/>
        </w:rPr>
        <w:t>sigma bond</w:t>
      </w:r>
      <w:r w:rsidR="00555B0F" w:rsidRPr="002103D7">
        <w:rPr>
          <w:lang w:val="en-US"/>
        </w:rPr>
        <w:tab/>
        <w:t xml:space="preserve">d. </w:t>
      </w:r>
      <w:r w:rsidR="00F90F60" w:rsidRPr="002103D7">
        <w:rPr>
          <w:lang w:val="en-US"/>
        </w:rPr>
        <w:t>sigma anti bond</w:t>
      </w:r>
      <w:r w:rsidRPr="002103D7">
        <w:rPr>
          <w:lang w:val="en-US"/>
        </w:rPr>
        <w:tab/>
        <w:t>e. not a.-d.</w:t>
      </w:r>
    </w:p>
    <w:p w14:paraId="57D59B33" w14:textId="40769BA3" w:rsidR="001058AA" w:rsidRPr="002103D7" w:rsidRDefault="0028729C" w:rsidP="007C40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2103D7">
        <w:rPr>
          <w:lang w:val="en-US"/>
        </w:rPr>
        <w:t xml:space="preserve">Considering resonance structures, which bond is 1.1 </w:t>
      </w:r>
      <w:r w:rsidR="007C40A5" w:rsidRPr="002103D7">
        <w:rPr>
          <w:rFonts w:ascii="Calibri" w:hAnsi="Calibri" w:cs="Calibri"/>
          <w:sz w:val="24"/>
          <w:szCs w:val="24"/>
          <w:lang w:val="en-US"/>
        </w:rPr>
        <w:t>Å</w:t>
      </w:r>
      <w:r w:rsidRPr="002103D7">
        <w:rPr>
          <w:lang w:val="en-US"/>
        </w:rPr>
        <w:t xml:space="preserve"> (Angstroms) long?</w:t>
      </w:r>
      <w:r w:rsidRPr="00F52C52">
        <w:rPr>
          <w:lang w:val="en-US"/>
        </w:rPr>
        <w:t xml:space="preserve"> </w:t>
      </w:r>
      <w:r w:rsidRPr="002103D7">
        <w:object w:dxaOrig="3211" w:dyaOrig="1433" w14:anchorId="29FB9F4E">
          <v:shape id="_x0000_i1026" type="#_x0000_t75" style="width:80.25pt;height:36pt" o:ole="">
            <v:imagedata r:id="rId9" o:title=""/>
          </v:shape>
          <o:OLEObject Type="Embed" ProgID="ChemDraw.Document.6.0" ShapeID="_x0000_i1026" DrawAspect="Content" ObjectID="_1612090935" r:id="rId10"/>
        </w:object>
      </w:r>
    </w:p>
    <w:p w14:paraId="7BB5C0B5" w14:textId="77777777" w:rsidR="00403AE4" w:rsidRPr="002103D7" w:rsidRDefault="00403AE4" w:rsidP="00403AE4">
      <w:pPr>
        <w:spacing w:after="0" w:line="240" w:lineRule="auto"/>
        <w:rPr>
          <w:lang w:val="en-US"/>
        </w:rPr>
      </w:pPr>
    </w:p>
    <w:p w14:paraId="06AECE21" w14:textId="6D66E390" w:rsidR="00403AE4" w:rsidRPr="002103D7" w:rsidRDefault="007D5D13" w:rsidP="00770C9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rPr>
          <w:lang w:val="en-US"/>
        </w:rPr>
        <w:t xml:space="preserve">Given that </w:t>
      </w:r>
      <w:r w:rsidR="006C362D" w:rsidRPr="002103D7">
        <w:rPr>
          <w:lang w:val="en-US"/>
        </w:rPr>
        <w:t xml:space="preserve">ant </w:t>
      </w:r>
      <w:r w:rsidR="001212C2" w:rsidRPr="002103D7">
        <w:rPr>
          <w:lang w:val="en-US"/>
        </w:rPr>
        <w:t>bait</w:t>
      </w:r>
      <w:r w:rsidRPr="002103D7">
        <w:rPr>
          <w:lang w:val="en-US"/>
        </w:rPr>
        <w:t xml:space="preserve"> A (</w:t>
      </w:r>
      <w:r w:rsidR="009A62D4" w:rsidRPr="002103D7">
        <w:rPr>
          <w:lang w:val="en-US"/>
        </w:rPr>
        <w:t>C</w:t>
      </w:r>
      <w:r w:rsidR="009A62D4" w:rsidRPr="002103D7">
        <w:rPr>
          <w:vertAlign w:val="subscript"/>
          <w:lang w:val="en-US"/>
        </w:rPr>
        <w:t>47</w:t>
      </w:r>
      <w:r w:rsidR="009A62D4" w:rsidRPr="002103D7">
        <w:rPr>
          <w:lang w:val="en-US"/>
        </w:rPr>
        <w:t>H</w:t>
      </w:r>
      <w:r w:rsidR="009A62D4" w:rsidRPr="002103D7">
        <w:rPr>
          <w:vertAlign w:val="subscript"/>
          <w:lang w:val="en-US"/>
        </w:rPr>
        <w:t>70</w:t>
      </w:r>
      <w:r w:rsidR="009A62D4" w:rsidRPr="002103D7">
        <w:rPr>
          <w:lang w:val="en-US"/>
        </w:rPr>
        <w:t>O</w:t>
      </w:r>
      <w:r w:rsidR="009A62D4" w:rsidRPr="002103D7">
        <w:rPr>
          <w:vertAlign w:val="subscript"/>
          <w:lang w:val="en-US"/>
        </w:rPr>
        <w:t>14</w:t>
      </w:r>
      <w:r w:rsidRPr="002103D7">
        <w:rPr>
          <w:lang w:val="en-US"/>
        </w:rPr>
        <w:t xml:space="preserve">) is hydrogenated to </w:t>
      </w:r>
      <w:r w:rsidR="00B046C2" w:rsidRPr="002103D7">
        <w:rPr>
          <w:lang w:val="en-US"/>
        </w:rPr>
        <w:t xml:space="preserve">give </w:t>
      </w:r>
      <w:r w:rsidRPr="002103D7">
        <w:rPr>
          <w:lang w:val="en-US"/>
        </w:rPr>
        <w:t>compound B (</w:t>
      </w:r>
      <w:r w:rsidR="009A62D4" w:rsidRPr="002103D7">
        <w:rPr>
          <w:lang w:val="en-US"/>
        </w:rPr>
        <w:t>C</w:t>
      </w:r>
      <w:r w:rsidR="009A62D4" w:rsidRPr="002103D7">
        <w:rPr>
          <w:vertAlign w:val="subscript"/>
          <w:lang w:val="en-US"/>
        </w:rPr>
        <w:t>47</w:t>
      </w:r>
      <w:r w:rsidR="009A62D4" w:rsidRPr="002103D7">
        <w:rPr>
          <w:lang w:val="en-US"/>
        </w:rPr>
        <w:t>H</w:t>
      </w:r>
      <w:r w:rsidR="006C362D" w:rsidRPr="002103D7">
        <w:rPr>
          <w:vertAlign w:val="subscript"/>
          <w:lang w:val="en-US"/>
        </w:rPr>
        <w:t>82</w:t>
      </w:r>
      <w:r w:rsidR="009A62D4" w:rsidRPr="002103D7">
        <w:rPr>
          <w:lang w:val="en-US"/>
        </w:rPr>
        <w:t>O</w:t>
      </w:r>
      <w:r w:rsidR="009A62D4" w:rsidRPr="002103D7">
        <w:rPr>
          <w:vertAlign w:val="subscript"/>
          <w:lang w:val="en-US"/>
        </w:rPr>
        <w:t>14</w:t>
      </w:r>
      <w:r w:rsidRPr="002103D7">
        <w:rPr>
          <w:lang w:val="en-US"/>
        </w:rPr>
        <w:t>), how many rings does compound A have</w:t>
      </w:r>
      <w:r w:rsidR="006C362D" w:rsidRPr="002103D7">
        <w:rPr>
          <w:lang w:val="en-US"/>
        </w:rPr>
        <w:t>?</w:t>
      </w:r>
    </w:p>
    <w:p w14:paraId="7B266A87" w14:textId="77777777" w:rsidR="007D5D13" w:rsidRPr="002103D7" w:rsidRDefault="007D5D13" w:rsidP="0077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6D1DD05" w14:textId="1B80847B" w:rsidR="00847CD3" w:rsidRPr="002103D7" w:rsidRDefault="00C463B9" w:rsidP="00770C9F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rPr>
          <w:lang w:val="en-US"/>
        </w:rPr>
        <w:t>4</w:t>
      </w:r>
      <w:r w:rsidR="00A721BC" w:rsidRPr="002103D7">
        <w:rPr>
          <w:lang w:val="en-US"/>
        </w:rPr>
        <w:tab/>
      </w:r>
      <w:r w:rsidR="00A721BC" w:rsidRPr="002103D7">
        <w:rPr>
          <w:lang w:val="en-US"/>
        </w:rPr>
        <w:tab/>
      </w:r>
      <w:r w:rsidR="00A721BC" w:rsidRPr="002103D7">
        <w:rPr>
          <w:lang w:val="en-US"/>
        </w:rPr>
        <w:tab/>
        <w:t xml:space="preserve">b. </w:t>
      </w:r>
      <w:r w:rsidRPr="002103D7">
        <w:rPr>
          <w:lang w:val="en-US"/>
        </w:rPr>
        <w:t>5</w:t>
      </w:r>
      <w:r w:rsidR="00A721BC" w:rsidRPr="002103D7">
        <w:rPr>
          <w:lang w:val="en-US"/>
        </w:rPr>
        <w:tab/>
      </w:r>
      <w:r w:rsidR="00A721BC" w:rsidRPr="002103D7">
        <w:rPr>
          <w:lang w:val="en-US"/>
        </w:rPr>
        <w:tab/>
      </w:r>
      <w:r w:rsidR="00A721BC" w:rsidRPr="002103D7">
        <w:rPr>
          <w:lang w:val="en-US"/>
        </w:rPr>
        <w:tab/>
        <w:t xml:space="preserve">c. </w:t>
      </w:r>
      <w:r w:rsidRPr="002103D7">
        <w:rPr>
          <w:lang w:val="en-US"/>
        </w:rPr>
        <w:t>6</w:t>
      </w:r>
      <w:r w:rsidR="00A721BC" w:rsidRPr="002103D7">
        <w:rPr>
          <w:lang w:val="en-US"/>
        </w:rPr>
        <w:tab/>
      </w:r>
      <w:r w:rsidR="00A721BC" w:rsidRPr="002103D7">
        <w:rPr>
          <w:lang w:val="en-US"/>
        </w:rPr>
        <w:tab/>
      </w:r>
      <w:r w:rsidR="00A721BC" w:rsidRPr="002103D7">
        <w:rPr>
          <w:lang w:val="en-US"/>
        </w:rPr>
        <w:tab/>
        <w:t xml:space="preserve">d. </w:t>
      </w:r>
      <w:r w:rsidRPr="002103D7">
        <w:rPr>
          <w:lang w:val="en-US"/>
        </w:rPr>
        <w:t>7</w:t>
      </w:r>
      <w:r w:rsidR="00A721BC" w:rsidRPr="002103D7">
        <w:rPr>
          <w:lang w:val="en-US"/>
        </w:rPr>
        <w:tab/>
      </w:r>
      <w:r w:rsidR="00A721BC" w:rsidRPr="002103D7">
        <w:rPr>
          <w:lang w:val="en-US"/>
        </w:rPr>
        <w:tab/>
      </w:r>
      <w:r w:rsidR="00A721BC" w:rsidRPr="002103D7">
        <w:rPr>
          <w:lang w:val="en-US"/>
        </w:rPr>
        <w:tab/>
        <w:t>e. not a.-d.</w:t>
      </w:r>
    </w:p>
    <w:p w14:paraId="178CDB44" w14:textId="725746A3" w:rsidR="00F12B7C" w:rsidRPr="002103D7" w:rsidRDefault="00F12B7C" w:rsidP="00F12B7C">
      <w:pPr>
        <w:spacing w:after="0" w:line="240" w:lineRule="auto"/>
        <w:rPr>
          <w:lang w:val="en-US"/>
        </w:rPr>
      </w:pPr>
    </w:p>
    <w:p w14:paraId="082E5435" w14:textId="77777777" w:rsidR="00F12B7C" w:rsidRPr="002103D7" w:rsidRDefault="00F12B7C" w:rsidP="00F12B7C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2103D7">
        <w:rPr>
          <w:lang w:val="en-US"/>
        </w:rPr>
        <w:t>How many total bonds does compound A from question13 have?</w:t>
      </w:r>
    </w:p>
    <w:p w14:paraId="74612E6C" w14:textId="77777777" w:rsidR="00F12B7C" w:rsidRPr="002103D7" w:rsidRDefault="00F12B7C" w:rsidP="00F12B7C">
      <w:pPr>
        <w:spacing w:after="0" w:line="240" w:lineRule="auto"/>
        <w:rPr>
          <w:lang w:val="en-US"/>
        </w:rPr>
      </w:pPr>
    </w:p>
    <w:p w14:paraId="4F3ED5C7" w14:textId="033FBFF1" w:rsidR="00F12B7C" w:rsidRPr="002103D7" w:rsidRDefault="00660226" w:rsidP="00F12B7C">
      <w:pPr>
        <w:pStyle w:val="ListParagraph"/>
        <w:numPr>
          <w:ilvl w:val="0"/>
          <w:numId w:val="16"/>
        </w:numPr>
        <w:spacing w:after="0" w:line="240" w:lineRule="auto"/>
        <w:rPr>
          <w:lang w:val="en-US"/>
        </w:rPr>
      </w:pPr>
      <w:r w:rsidRPr="002103D7">
        <w:rPr>
          <w:lang w:val="en-US"/>
        </w:rPr>
        <w:t>141</w:t>
      </w:r>
      <w:r w:rsidR="00F12B7C" w:rsidRPr="002103D7">
        <w:rPr>
          <w:lang w:val="en-US"/>
        </w:rPr>
        <w:tab/>
      </w:r>
      <w:r w:rsidR="00F12B7C" w:rsidRPr="002103D7">
        <w:rPr>
          <w:lang w:val="en-US"/>
        </w:rPr>
        <w:tab/>
      </w:r>
      <w:r w:rsidR="00F12B7C" w:rsidRPr="002103D7">
        <w:rPr>
          <w:lang w:val="en-US"/>
        </w:rPr>
        <w:tab/>
        <w:t xml:space="preserve">b. </w:t>
      </w:r>
      <w:r w:rsidRPr="002103D7">
        <w:rPr>
          <w:lang w:val="en-US"/>
        </w:rPr>
        <w:t>142</w:t>
      </w:r>
      <w:r w:rsidR="00F12B7C" w:rsidRPr="002103D7">
        <w:rPr>
          <w:lang w:val="en-US"/>
        </w:rPr>
        <w:tab/>
      </w:r>
      <w:r w:rsidR="00F12B7C" w:rsidRPr="002103D7">
        <w:rPr>
          <w:lang w:val="en-US"/>
        </w:rPr>
        <w:tab/>
      </w:r>
      <w:r w:rsidR="00F12B7C" w:rsidRPr="002103D7">
        <w:rPr>
          <w:lang w:val="en-US"/>
        </w:rPr>
        <w:tab/>
        <w:t xml:space="preserve">c. </w:t>
      </w:r>
      <w:r w:rsidRPr="002103D7">
        <w:rPr>
          <w:lang w:val="en-US"/>
        </w:rPr>
        <w:t>14</w:t>
      </w:r>
      <w:r w:rsidR="00F12B7C" w:rsidRPr="002103D7">
        <w:rPr>
          <w:lang w:val="en-US"/>
        </w:rPr>
        <w:t>3</w:t>
      </w:r>
      <w:r w:rsidR="00F12B7C" w:rsidRPr="002103D7">
        <w:rPr>
          <w:lang w:val="en-US"/>
        </w:rPr>
        <w:tab/>
      </w:r>
      <w:r w:rsidR="00F12B7C" w:rsidRPr="002103D7">
        <w:rPr>
          <w:lang w:val="en-US"/>
        </w:rPr>
        <w:tab/>
      </w:r>
      <w:r w:rsidR="00F12B7C" w:rsidRPr="002103D7">
        <w:rPr>
          <w:lang w:val="en-US"/>
        </w:rPr>
        <w:tab/>
        <w:t xml:space="preserve">d. </w:t>
      </w:r>
      <w:r w:rsidRPr="002103D7">
        <w:rPr>
          <w:lang w:val="en-US"/>
        </w:rPr>
        <w:t>14</w:t>
      </w:r>
      <w:r w:rsidR="00F12B7C" w:rsidRPr="002103D7">
        <w:rPr>
          <w:lang w:val="en-US"/>
        </w:rPr>
        <w:t>4</w:t>
      </w:r>
      <w:r w:rsidR="00F12B7C" w:rsidRPr="002103D7">
        <w:rPr>
          <w:lang w:val="en-US"/>
        </w:rPr>
        <w:tab/>
      </w:r>
      <w:r w:rsidR="00F12B7C" w:rsidRPr="002103D7">
        <w:rPr>
          <w:lang w:val="en-US"/>
        </w:rPr>
        <w:tab/>
      </w:r>
      <w:r w:rsidR="00F12B7C" w:rsidRPr="002103D7">
        <w:rPr>
          <w:lang w:val="en-US"/>
        </w:rPr>
        <w:tab/>
        <w:t>e. not a.-d.</w:t>
      </w:r>
    </w:p>
    <w:p w14:paraId="193DCF48" w14:textId="74BD413C" w:rsidR="00F12B7C" w:rsidRPr="002103D7" w:rsidRDefault="00F52C52" w:rsidP="00F12B7C">
      <w:pPr>
        <w:spacing w:after="0" w:line="240" w:lineRule="auto"/>
        <w:rPr>
          <w:lang w:val="en-US"/>
        </w:rPr>
      </w:pPr>
      <w:r>
        <w:rPr>
          <w:noProof/>
        </w:rPr>
        <w:object w:dxaOrig="1440" w:dyaOrig="1440" w14:anchorId="56F82A2C">
          <v:shape id="_x0000_s1039" type="#_x0000_t75" style="position:absolute;margin-left:364.2pt;margin-top:1.15pt;width:175.6pt;height:88.55pt;z-index:251661312;mso-position-horizontal-relative:text;mso-position-vertical-relative:text">
            <v:imagedata r:id="rId11" o:title=""/>
            <w10:wrap type="square"/>
          </v:shape>
          <o:OLEObject Type="Embed" ProgID="ChemDraw.Document.6.0" ShapeID="_x0000_s1039" DrawAspect="Content" ObjectID="_1612090947" r:id="rId12"/>
        </w:object>
      </w:r>
    </w:p>
    <w:p w14:paraId="3C18CF1A" w14:textId="335C3DD7" w:rsidR="002C32B3" w:rsidRPr="002103D7" w:rsidRDefault="003B68EC" w:rsidP="00770C9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rPr>
          <w:lang w:val="en-US"/>
        </w:rPr>
        <w:t xml:space="preserve">How many sigma bonds does </w:t>
      </w:r>
      <w:r w:rsidR="00B51674" w:rsidRPr="002103D7">
        <w:rPr>
          <w:lang w:val="en-US"/>
        </w:rPr>
        <w:t>the following</w:t>
      </w:r>
      <w:r w:rsidRPr="002103D7">
        <w:rPr>
          <w:lang w:val="en-US"/>
        </w:rPr>
        <w:t xml:space="preserve"> ant poison </w:t>
      </w:r>
      <w:r w:rsidR="008C535F" w:rsidRPr="002103D7">
        <w:rPr>
          <w:lang w:val="en-US"/>
        </w:rPr>
        <w:t>have?</w:t>
      </w:r>
      <w:r w:rsidR="008C535F" w:rsidRPr="00F52C52">
        <w:rPr>
          <w:lang w:val="en-US"/>
        </w:rPr>
        <w:t xml:space="preserve"> </w:t>
      </w:r>
    </w:p>
    <w:p w14:paraId="492E0A7D" w14:textId="145D7ECC" w:rsidR="00B51674" w:rsidRPr="002103D7" w:rsidRDefault="00B51674" w:rsidP="0077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61D61D0B" w14:textId="6E250D07" w:rsidR="00B51674" w:rsidRPr="002103D7" w:rsidRDefault="00B51674" w:rsidP="0077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1E71C42D" w14:textId="0D7FA4ED" w:rsidR="00B51674" w:rsidRPr="002103D7" w:rsidRDefault="00B51674" w:rsidP="0077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6DC3E26" w14:textId="42D30D2C" w:rsidR="007739FF" w:rsidRPr="002103D7" w:rsidRDefault="007739FF" w:rsidP="0077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5AD1C23" w14:textId="77777777" w:rsidR="00566472" w:rsidRPr="002103D7" w:rsidRDefault="00566472" w:rsidP="0077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A429551" w14:textId="6206CB8E" w:rsidR="00B008D8" w:rsidRPr="002103D7" w:rsidRDefault="003F5C53" w:rsidP="00770C9F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rPr>
          <w:lang w:val="en-US"/>
        </w:rPr>
        <w:t>60</w:t>
      </w:r>
      <w:r w:rsidR="00B008D8" w:rsidRPr="002103D7">
        <w:rPr>
          <w:lang w:val="en-US"/>
        </w:rPr>
        <w:tab/>
      </w:r>
      <w:r w:rsidR="00B008D8" w:rsidRPr="002103D7">
        <w:rPr>
          <w:lang w:val="en-US"/>
        </w:rPr>
        <w:tab/>
      </w:r>
      <w:r w:rsidR="00EA4484" w:rsidRPr="002103D7">
        <w:rPr>
          <w:lang w:val="en-US"/>
        </w:rPr>
        <w:tab/>
      </w:r>
      <w:r w:rsidR="00B008D8" w:rsidRPr="002103D7">
        <w:rPr>
          <w:lang w:val="en-US"/>
        </w:rPr>
        <w:t xml:space="preserve">b. </w:t>
      </w:r>
      <w:r w:rsidRPr="002103D7">
        <w:rPr>
          <w:lang w:val="en-US"/>
        </w:rPr>
        <w:t>61</w:t>
      </w:r>
      <w:r w:rsidR="00B008D8" w:rsidRPr="002103D7">
        <w:rPr>
          <w:lang w:val="en-US"/>
        </w:rPr>
        <w:tab/>
      </w:r>
      <w:r w:rsidR="00B008D8" w:rsidRPr="002103D7">
        <w:rPr>
          <w:lang w:val="en-US"/>
        </w:rPr>
        <w:tab/>
      </w:r>
      <w:r w:rsidR="00B008D8" w:rsidRPr="002103D7">
        <w:rPr>
          <w:lang w:val="en-US"/>
        </w:rPr>
        <w:tab/>
        <w:t xml:space="preserve">c. </w:t>
      </w:r>
      <w:r w:rsidR="00354CD4" w:rsidRPr="002103D7">
        <w:rPr>
          <w:lang w:val="en-US"/>
        </w:rPr>
        <w:t>6</w:t>
      </w:r>
      <w:r w:rsidRPr="002103D7">
        <w:rPr>
          <w:lang w:val="en-US"/>
        </w:rPr>
        <w:t>2</w:t>
      </w:r>
      <w:r w:rsidR="00B008D8" w:rsidRPr="002103D7">
        <w:rPr>
          <w:lang w:val="en-US"/>
        </w:rPr>
        <w:tab/>
      </w:r>
      <w:r w:rsidR="00B008D8" w:rsidRPr="002103D7">
        <w:rPr>
          <w:lang w:val="en-US"/>
        </w:rPr>
        <w:tab/>
      </w:r>
      <w:r w:rsidR="00B008D8" w:rsidRPr="002103D7">
        <w:rPr>
          <w:lang w:val="en-US"/>
        </w:rPr>
        <w:tab/>
        <w:t xml:space="preserve">d. </w:t>
      </w:r>
      <w:r w:rsidRPr="002103D7">
        <w:rPr>
          <w:lang w:val="en-US"/>
        </w:rPr>
        <w:t>63</w:t>
      </w:r>
      <w:r w:rsidR="00B008D8" w:rsidRPr="002103D7">
        <w:rPr>
          <w:lang w:val="en-US"/>
        </w:rPr>
        <w:tab/>
      </w:r>
      <w:r w:rsidR="00B008D8" w:rsidRPr="002103D7">
        <w:rPr>
          <w:lang w:val="en-US"/>
        </w:rPr>
        <w:tab/>
      </w:r>
      <w:r w:rsidR="00B008D8" w:rsidRPr="002103D7">
        <w:rPr>
          <w:lang w:val="en-US"/>
        </w:rPr>
        <w:tab/>
        <w:t>e. not a.-d.</w:t>
      </w:r>
    </w:p>
    <w:p w14:paraId="2AF15042" w14:textId="77777777" w:rsidR="0070665A" w:rsidRPr="002103D7" w:rsidRDefault="0070665A" w:rsidP="0070665A">
      <w:pPr>
        <w:spacing w:after="0" w:line="240" w:lineRule="auto"/>
        <w:rPr>
          <w:lang w:val="en-US"/>
        </w:rPr>
      </w:pPr>
    </w:p>
    <w:p w14:paraId="06A0C6DA" w14:textId="73AFD544" w:rsidR="00027D30" w:rsidRPr="002103D7" w:rsidRDefault="00DC0543" w:rsidP="00027D3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2103D7">
        <w:rPr>
          <w:lang w:val="en-US"/>
        </w:rPr>
        <w:t>Which Newman proj</w:t>
      </w:r>
      <w:r w:rsidR="009475F3" w:rsidRPr="002103D7">
        <w:rPr>
          <w:lang w:val="en-US"/>
        </w:rPr>
        <w:t xml:space="preserve">ection corresponds to </w:t>
      </w:r>
      <w:r w:rsidR="008E6065" w:rsidRPr="002103D7">
        <w:rPr>
          <w:lang w:val="en-US"/>
        </w:rPr>
        <w:t>2-methylpentane</w:t>
      </w:r>
      <w:r w:rsidRPr="002103D7">
        <w:rPr>
          <w:lang w:val="en-US"/>
        </w:rPr>
        <w:t>?</w:t>
      </w:r>
    </w:p>
    <w:p w14:paraId="61FFB6CC" w14:textId="28969DC9" w:rsidR="00F32ACF" w:rsidRPr="002103D7" w:rsidRDefault="00377660" w:rsidP="00F32ACF">
      <w:pPr>
        <w:pStyle w:val="ListParagraph"/>
        <w:numPr>
          <w:ilvl w:val="0"/>
          <w:numId w:val="17"/>
        </w:numPr>
        <w:spacing w:after="0" w:line="240" w:lineRule="auto"/>
        <w:rPr>
          <w:lang w:val="en-US"/>
        </w:rPr>
      </w:pPr>
      <w:r w:rsidRPr="002103D7">
        <w:object w:dxaOrig="1742" w:dyaOrig="2152" w14:anchorId="68DAC9C2">
          <v:shape id="_x0000_i1028" type="#_x0000_t75" style="width:28.5pt;height:35.25pt" o:ole="">
            <v:imagedata r:id="rId13" o:title=""/>
          </v:shape>
          <o:OLEObject Type="Embed" ProgID="ChemDraw.Document.6.0" ShapeID="_x0000_i1028" DrawAspect="Content" ObjectID="_1612090936" r:id="rId14"/>
        </w:object>
      </w:r>
      <w:r w:rsidR="00027D30" w:rsidRPr="002103D7">
        <w:rPr>
          <w:lang w:val="en-US"/>
        </w:rPr>
        <w:tab/>
      </w:r>
      <w:r w:rsidR="00027D30" w:rsidRPr="002103D7">
        <w:rPr>
          <w:lang w:val="en-US"/>
        </w:rPr>
        <w:tab/>
        <w:t xml:space="preserve">b. </w:t>
      </w:r>
      <w:r w:rsidR="008E6065" w:rsidRPr="002103D7">
        <w:object w:dxaOrig="2224" w:dyaOrig="2140" w14:anchorId="2C7B1429">
          <v:shape id="_x0000_i1029" type="#_x0000_t75" style="width:36.75pt;height:35.25pt" o:ole="">
            <v:imagedata r:id="rId15" o:title=""/>
          </v:shape>
          <o:OLEObject Type="Embed" ProgID="ChemDraw.Document.6.0" ShapeID="_x0000_i1029" DrawAspect="Content" ObjectID="_1612090937" r:id="rId16"/>
        </w:object>
      </w:r>
      <w:r w:rsidR="00027D30" w:rsidRPr="002103D7">
        <w:tab/>
      </w:r>
      <w:r w:rsidR="00027D30" w:rsidRPr="002103D7">
        <w:tab/>
      </w:r>
      <w:r w:rsidR="00027D30" w:rsidRPr="002103D7">
        <w:rPr>
          <w:lang w:val="en-US"/>
        </w:rPr>
        <w:t xml:space="preserve">c. </w:t>
      </w:r>
      <w:r w:rsidR="008E6065" w:rsidRPr="002103D7">
        <w:object w:dxaOrig="2322" w:dyaOrig="2229" w14:anchorId="08C125F7">
          <v:shape id="_x0000_i1030" type="#_x0000_t75" style="width:39pt;height:37.5pt" o:ole="">
            <v:imagedata r:id="rId17" o:title=""/>
          </v:shape>
          <o:OLEObject Type="Embed" ProgID="ChemDraw.Document.6.0" ShapeID="_x0000_i1030" DrawAspect="Content" ObjectID="_1612090938" r:id="rId18"/>
        </w:object>
      </w:r>
      <w:r w:rsidR="00027D30" w:rsidRPr="002103D7">
        <w:tab/>
      </w:r>
      <w:r w:rsidR="00027D30" w:rsidRPr="002103D7">
        <w:tab/>
      </w:r>
      <w:r w:rsidR="00027D30" w:rsidRPr="002103D7">
        <w:rPr>
          <w:lang w:val="en-US"/>
        </w:rPr>
        <w:t xml:space="preserve">d. </w:t>
      </w:r>
      <w:r w:rsidR="008E6065" w:rsidRPr="002103D7">
        <w:object w:dxaOrig="2234" w:dyaOrig="2229" w14:anchorId="74DA29A0">
          <v:shape id="_x0000_i1031" type="#_x0000_t75" style="width:36.75pt;height:36.75pt" o:ole="">
            <v:imagedata r:id="rId19" o:title=""/>
          </v:shape>
          <o:OLEObject Type="Embed" ProgID="ChemDraw.Document.6.0" ShapeID="_x0000_i1031" DrawAspect="Content" ObjectID="_1612090939" r:id="rId20"/>
        </w:object>
      </w:r>
      <w:r w:rsidR="00027D30" w:rsidRPr="002103D7">
        <w:tab/>
      </w:r>
      <w:r w:rsidR="00027D30" w:rsidRPr="002103D7">
        <w:tab/>
      </w:r>
      <w:r w:rsidR="00027D30" w:rsidRPr="002103D7">
        <w:rPr>
          <w:lang w:val="en-US"/>
        </w:rPr>
        <w:t xml:space="preserve">e. </w:t>
      </w:r>
      <w:r w:rsidR="008E6065" w:rsidRPr="002103D7">
        <w:object w:dxaOrig="1730" w:dyaOrig="2150" w14:anchorId="707BE877">
          <v:shape id="_x0000_i1032" type="#_x0000_t75" style="width:27.75pt;height:35.25pt" o:ole="">
            <v:imagedata r:id="rId21" o:title=""/>
          </v:shape>
          <o:OLEObject Type="Embed" ProgID="ChemDraw.Document.6.0" ShapeID="_x0000_i1032" DrawAspect="Content" ObjectID="_1612090940" r:id="rId22"/>
        </w:object>
      </w:r>
    </w:p>
    <w:p w14:paraId="5663FB24" w14:textId="0884F026" w:rsidR="002C32B3" w:rsidRPr="002103D7" w:rsidRDefault="00EA2B9D" w:rsidP="00A0180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rPr>
          <w:lang w:val="en-US"/>
        </w:rPr>
        <w:t>Given the following energies in kcal/moles (CH</w:t>
      </w:r>
      <w:r w:rsidRPr="002103D7">
        <w:rPr>
          <w:vertAlign w:val="subscript"/>
          <w:lang w:val="en-US"/>
        </w:rPr>
        <w:t>3</w:t>
      </w:r>
      <w:r w:rsidRPr="002103D7">
        <w:rPr>
          <w:lang w:val="en-US"/>
        </w:rPr>
        <w:t>/CH</w:t>
      </w:r>
      <w:r w:rsidRPr="002103D7">
        <w:rPr>
          <w:vertAlign w:val="subscript"/>
          <w:lang w:val="en-US"/>
        </w:rPr>
        <w:t>3</w:t>
      </w:r>
      <w:r w:rsidRPr="002103D7">
        <w:rPr>
          <w:lang w:val="en-US"/>
        </w:rPr>
        <w:t xml:space="preserve"> eclipsed = 4.1, CH</w:t>
      </w:r>
      <w:r w:rsidRPr="002103D7">
        <w:rPr>
          <w:vertAlign w:val="subscript"/>
          <w:lang w:val="en-US"/>
        </w:rPr>
        <w:t>3</w:t>
      </w:r>
      <w:r w:rsidRPr="002103D7">
        <w:rPr>
          <w:lang w:val="en-US"/>
        </w:rPr>
        <w:t>/H eclipsed = 1.2, H/H eclipsed = 1, CH</w:t>
      </w:r>
      <w:r w:rsidRPr="002103D7">
        <w:rPr>
          <w:vertAlign w:val="subscript"/>
          <w:lang w:val="en-US"/>
        </w:rPr>
        <w:t>3</w:t>
      </w:r>
      <w:r w:rsidRPr="002103D7">
        <w:rPr>
          <w:lang w:val="en-US"/>
        </w:rPr>
        <w:t>/CH</w:t>
      </w:r>
      <w:r w:rsidRPr="002103D7">
        <w:rPr>
          <w:vertAlign w:val="subscript"/>
          <w:lang w:val="en-US"/>
        </w:rPr>
        <w:t>3</w:t>
      </w:r>
      <w:r w:rsidRPr="002103D7">
        <w:rPr>
          <w:lang w:val="en-US"/>
        </w:rPr>
        <w:t xml:space="preserve"> gauche = 0.8), to the nearest 0.1 of a kcal/mole what is the energy </w:t>
      </w:r>
      <w:r w:rsidRPr="002103D7">
        <w:rPr>
          <w:u w:val="single"/>
          <w:lang w:val="en-US"/>
        </w:rPr>
        <w:t>difference</w:t>
      </w:r>
      <w:r w:rsidRPr="002103D7">
        <w:rPr>
          <w:lang w:val="en-US"/>
        </w:rPr>
        <w:t xml:space="preserve"> between the following </w:t>
      </w:r>
      <w:r w:rsidR="007D1751" w:rsidRPr="002103D7">
        <w:rPr>
          <w:lang w:val="en-US"/>
        </w:rPr>
        <w:t>Newman projections?</w:t>
      </w:r>
      <w:r w:rsidR="00DE373A" w:rsidRPr="00F52C52">
        <w:rPr>
          <w:lang w:val="en-US"/>
        </w:rPr>
        <w:t xml:space="preserve"> </w:t>
      </w:r>
      <w:r w:rsidR="00BE302B" w:rsidRPr="002103D7">
        <w:object w:dxaOrig="4250" w:dyaOrig="2230" w14:anchorId="4DED9BF0">
          <v:shape id="_x0000_i1033" type="#_x0000_t75" style="width:73.5pt;height:39pt" o:ole="">
            <v:imagedata r:id="rId23" o:title=""/>
          </v:shape>
          <o:OLEObject Type="Embed" ProgID="ChemDraw.Document.6.0" ShapeID="_x0000_i1033" DrawAspect="Content" ObjectID="_1612090941" r:id="rId24"/>
        </w:object>
      </w:r>
    </w:p>
    <w:p w14:paraId="54A665D3" w14:textId="001A6672" w:rsidR="00EA2B9D" w:rsidRPr="002103D7" w:rsidRDefault="001A0277" w:rsidP="00A01802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rPr>
          <w:lang w:val="en-US"/>
        </w:rPr>
        <w:t>-7.1</w:t>
      </w:r>
      <w:r w:rsidR="00EA2B9D" w:rsidRPr="002103D7">
        <w:rPr>
          <w:lang w:val="en-US"/>
        </w:rPr>
        <w:tab/>
      </w:r>
      <w:r w:rsidR="00EA2B9D" w:rsidRPr="002103D7">
        <w:rPr>
          <w:lang w:val="en-US"/>
        </w:rPr>
        <w:tab/>
      </w:r>
      <w:r w:rsidR="00EA2B9D" w:rsidRPr="002103D7">
        <w:rPr>
          <w:lang w:val="en-US"/>
        </w:rPr>
        <w:tab/>
        <w:t xml:space="preserve">b. </w:t>
      </w:r>
      <w:r w:rsidRPr="002103D7">
        <w:rPr>
          <w:lang w:val="en-US"/>
        </w:rPr>
        <w:t>-</w:t>
      </w:r>
      <w:r w:rsidR="00313461" w:rsidRPr="002103D7">
        <w:rPr>
          <w:lang w:val="en-US"/>
        </w:rPr>
        <w:t>6.3</w:t>
      </w:r>
      <w:r w:rsidR="00EA2B9D" w:rsidRPr="002103D7">
        <w:rPr>
          <w:lang w:val="en-US"/>
        </w:rPr>
        <w:tab/>
      </w:r>
      <w:r w:rsidR="00EA2B9D" w:rsidRPr="002103D7">
        <w:rPr>
          <w:lang w:val="en-US"/>
        </w:rPr>
        <w:tab/>
      </w:r>
      <w:r w:rsidR="00EA2B9D" w:rsidRPr="002103D7">
        <w:rPr>
          <w:lang w:val="en-US"/>
        </w:rPr>
        <w:tab/>
        <w:t xml:space="preserve">c. </w:t>
      </w:r>
      <w:r w:rsidR="00313461" w:rsidRPr="002103D7">
        <w:rPr>
          <w:lang w:val="en-US"/>
        </w:rPr>
        <w:t>6.3</w:t>
      </w:r>
      <w:r w:rsidR="00EA2B9D" w:rsidRPr="002103D7">
        <w:rPr>
          <w:lang w:val="en-US"/>
        </w:rPr>
        <w:tab/>
      </w:r>
      <w:r w:rsidR="00EA2B9D" w:rsidRPr="002103D7">
        <w:rPr>
          <w:lang w:val="en-US"/>
        </w:rPr>
        <w:tab/>
      </w:r>
      <w:r w:rsidR="00EA2B9D" w:rsidRPr="002103D7">
        <w:rPr>
          <w:lang w:val="en-US"/>
        </w:rPr>
        <w:tab/>
        <w:t>d. 7.1</w:t>
      </w:r>
      <w:r w:rsidR="00EA2B9D" w:rsidRPr="002103D7">
        <w:rPr>
          <w:lang w:val="en-US"/>
        </w:rPr>
        <w:tab/>
      </w:r>
      <w:r w:rsidR="00EA2B9D" w:rsidRPr="002103D7">
        <w:rPr>
          <w:lang w:val="en-US"/>
        </w:rPr>
        <w:tab/>
      </w:r>
      <w:r w:rsidR="00EA2B9D" w:rsidRPr="002103D7">
        <w:rPr>
          <w:lang w:val="en-US"/>
        </w:rPr>
        <w:tab/>
        <w:t>e. not a.-d.</w:t>
      </w:r>
    </w:p>
    <w:p w14:paraId="0E9D3003" w14:textId="3EE8B389" w:rsidR="002C32B3" w:rsidRPr="002103D7" w:rsidRDefault="00F52C52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noProof/>
        </w:rPr>
        <w:object w:dxaOrig="1440" w:dyaOrig="1440" w14:anchorId="125CA91C">
          <v:shape id="_x0000_s1052" type="#_x0000_t75" style="position:absolute;left:0;text-align:left;margin-left:442.8pt;margin-top:3.9pt;width:79.8pt;height:54.95pt;z-index:251663360;mso-position-horizontal-relative:text;mso-position-vertical-relative:text">
            <v:imagedata r:id="rId25" o:title=""/>
            <w10:wrap type="square"/>
          </v:shape>
          <o:OLEObject Type="Embed" ProgID="ChemDraw.Document.6.0" ShapeID="_x0000_s1052" DrawAspect="Content" ObjectID="_1612090948" r:id="rId26"/>
        </w:object>
      </w:r>
      <w:r w:rsidR="00D50849" w:rsidRPr="002103D7">
        <w:rPr>
          <w:lang w:val="en-US"/>
        </w:rPr>
        <w:t xml:space="preserve">What is the systematic name of the following compound? </w:t>
      </w:r>
    </w:p>
    <w:p w14:paraId="3F47AD32" w14:textId="77777777" w:rsidR="00576BDF" w:rsidRPr="002103D7" w:rsidRDefault="00576BDF" w:rsidP="00576BDF">
      <w:pPr>
        <w:spacing w:after="0" w:line="240" w:lineRule="auto"/>
        <w:rPr>
          <w:lang w:val="en-US"/>
        </w:rPr>
      </w:pPr>
    </w:p>
    <w:p w14:paraId="3BCC234B" w14:textId="719C1799" w:rsidR="00576BDF" w:rsidRPr="002103D7" w:rsidRDefault="00252215" w:rsidP="00576BDF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2103D7">
        <w:rPr>
          <w:lang w:val="en-US"/>
        </w:rPr>
        <w:t>3-ethyl-2-methyl-4-(1-methylethyl)</w:t>
      </w:r>
      <w:r w:rsidR="00BE37EC" w:rsidRPr="002103D7">
        <w:rPr>
          <w:lang w:val="en-US"/>
        </w:rPr>
        <w:t>heptane</w:t>
      </w:r>
      <w:r w:rsidR="00AC74E0" w:rsidRPr="002103D7">
        <w:rPr>
          <w:lang w:val="en-US"/>
        </w:rPr>
        <w:tab/>
      </w:r>
      <w:r w:rsidR="00BE37EC" w:rsidRPr="002103D7">
        <w:rPr>
          <w:lang w:val="en-US"/>
        </w:rPr>
        <w:tab/>
      </w:r>
      <w:r w:rsidR="00AC74E0" w:rsidRPr="002103D7">
        <w:rPr>
          <w:lang w:val="en-US"/>
        </w:rPr>
        <w:t>b.</w:t>
      </w:r>
      <w:r w:rsidR="00BE37EC" w:rsidRPr="002103D7">
        <w:rPr>
          <w:lang w:val="en-US"/>
        </w:rPr>
        <w:t xml:space="preserve"> </w:t>
      </w:r>
      <w:r w:rsidR="00A42C80" w:rsidRPr="002103D7">
        <w:rPr>
          <w:lang w:val="en-US"/>
        </w:rPr>
        <w:t>3</w:t>
      </w:r>
      <w:r w:rsidRPr="002103D7">
        <w:rPr>
          <w:lang w:val="en-US"/>
        </w:rPr>
        <w:t>,</w:t>
      </w:r>
      <w:r w:rsidR="00A42C80" w:rsidRPr="002103D7">
        <w:rPr>
          <w:lang w:val="en-US"/>
        </w:rPr>
        <w:t>4</w:t>
      </w:r>
      <w:r w:rsidRPr="002103D7">
        <w:rPr>
          <w:lang w:val="en-US"/>
        </w:rPr>
        <w:t>-bis-(1-methylethyl)heptane</w:t>
      </w:r>
      <w:r w:rsidR="00AC74E0" w:rsidRPr="002103D7">
        <w:rPr>
          <w:lang w:val="en-US"/>
        </w:rPr>
        <w:t xml:space="preserve"> </w:t>
      </w:r>
    </w:p>
    <w:p w14:paraId="0C423169" w14:textId="7CF88696" w:rsidR="00751672" w:rsidRPr="002103D7" w:rsidRDefault="00751672" w:rsidP="00751672">
      <w:pPr>
        <w:spacing w:after="0" w:line="240" w:lineRule="auto"/>
        <w:rPr>
          <w:lang w:val="en-US"/>
        </w:rPr>
      </w:pPr>
    </w:p>
    <w:p w14:paraId="65502D0A" w14:textId="77777777" w:rsidR="00751672" w:rsidRPr="002103D7" w:rsidRDefault="00751672" w:rsidP="00751672">
      <w:pPr>
        <w:spacing w:after="0" w:line="240" w:lineRule="auto"/>
        <w:rPr>
          <w:lang w:val="en-US"/>
        </w:rPr>
      </w:pPr>
    </w:p>
    <w:p w14:paraId="49BE11AB" w14:textId="13437D87" w:rsidR="00576BDF" w:rsidRPr="002103D7" w:rsidRDefault="00576BDF" w:rsidP="00576BDF">
      <w:pPr>
        <w:spacing w:after="0" w:line="240" w:lineRule="auto"/>
        <w:rPr>
          <w:lang w:val="en-US"/>
        </w:rPr>
      </w:pPr>
      <w:r w:rsidRPr="002103D7">
        <w:rPr>
          <w:lang w:val="en-US"/>
        </w:rPr>
        <w:t xml:space="preserve">c.    </w:t>
      </w:r>
      <w:r w:rsidR="00252215" w:rsidRPr="002103D7">
        <w:rPr>
          <w:lang w:val="en-US"/>
        </w:rPr>
        <w:t>2,5-dimethyl-3-ethyl-4-propylhexane</w:t>
      </w:r>
      <w:r w:rsidRPr="002103D7">
        <w:rPr>
          <w:lang w:val="en-US"/>
        </w:rPr>
        <w:tab/>
      </w:r>
      <w:r w:rsidRPr="002103D7">
        <w:rPr>
          <w:lang w:val="en-US"/>
        </w:rPr>
        <w:tab/>
        <w:t xml:space="preserve">d. </w:t>
      </w:r>
      <w:r w:rsidR="00252215" w:rsidRPr="002103D7">
        <w:rPr>
          <w:lang w:val="en-US"/>
        </w:rPr>
        <w:t>3-ethyl-2,5-dimethyl-4-propylhexane</w:t>
      </w:r>
      <w:r w:rsidR="00BE37EC" w:rsidRPr="002103D7">
        <w:rPr>
          <w:lang w:val="en-US"/>
        </w:rPr>
        <w:tab/>
      </w:r>
      <w:r w:rsidR="00BE37EC" w:rsidRPr="002103D7">
        <w:rPr>
          <w:lang w:val="en-US"/>
        </w:rPr>
        <w:tab/>
      </w:r>
      <w:r w:rsidRPr="002103D7">
        <w:rPr>
          <w:lang w:val="en-US"/>
        </w:rPr>
        <w:t>e.   not a.-d.</w:t>
      </w:r>
    </w:p>
    <w:p w14:paraId="1BB8A384" w14:textId="77777777" w:rsidR="002C32B3" w:rsidRPr="002103D7" w:rsidRDefault="002C32B3" w:rsidP="001645CE">
      <w:pPr>
        <w:spacing w:after="0" w:line="240" w:lineRule="auto"/>
        <w:rPr>
          <w:lang w:val="en-US"/>
        </w:rPr>
      </w:pPr>
    </w:p>
    <w:p w14:paraId="1565C2FE" w14:textId="227D2D59" w:rsidR="00947AC1" w:rsidRPr="002103D7" w:rsidRDefault="00947AC1" w:rsidP="00A0180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rPr>
          <w:lang w:val="en-US"/>
        </w:rPr>
        <w:t xml:space="preserve">Which compound is a diastereomer of a </w:t>
      </w:r>
      <w:r w:rsidR="00155686" w:rsidRPr="002103D7">
        <w:rPr>
          <w:i/>
          <w:lang w:val="en-US"/>
        </w:rPr>
        <w:t>cis</w:t>
      </w:r>
      <w:r w:rsidRPr="002103D7">
        <w:rPr>
          <w:lang w:val="en-US"/>
        </w:rPr>
        <w:t xml:space="preserve"> compound?</w:t>
      </w:r>
    </w:p>
    <w:p w14:paraId="7BF63B0C" w14:textId="7A035844" w:rsidR="00947AC1" w:rsidRPr="002103D7" w:rsidRDefault="00692376" w:rsidP="00A01802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2103D7">
        <w:object w:dxaOrig="1954" w:dyaOrig="986" w14:anchorId="780FFA57">
          <v:shape id="_x0000_i1035" type="#_x0000_t75" style="width:49.5pt;height:24.75pt" o:ole="">
            <v:imagedata r:id="rId27" o:title=""/>
          </v:shape>
          <o:OLEObject Type="Embed" ProgID="ChemDraw.Document.6.0" ShapeID="_x0000_i1035" DrawAspect="Content" ObjectID="_1612090942" r:id="rId28"/>
        </w:object>
      </w:r>
      <w:r w:rsidR="00947AC1" w:rsidRPr="002103D7">
        <w:rPr>
          <w:lang w:val="en-US"/>
        </w:rPr>
        <w:tab/>
      </w:r>
      <w:r w:rsidR="00947AC1" w:rsidRPr="002103D7">
        <w:rPr>
          <w:lang w:val="en-US"/>
        </w:rPr>
        <w:tab/>
        <w:t>b.</w:t>
      </w:r>
      <w:r w:rsidR="00AA37F9" w:rsidRPr="002103D7">
        <w:t xml:space="preserve"> </w:t>
      </w:r>
      <w:r w:rsidRPr="002103D7">
        <w:object w:dxaOrig="1954" w:dyaOrig="1257" w14:anchorId="25010185">
          <v:shape id="_x0000_i1036" type="#_x0000_t75" style="width:49.5pt;height:32.25pt" o:ole="">
            <v:imagedata r:id="rId29" o:title=""/>
          </v:shape>
          <o:OLEObject Type="Embed" ProgID="ChemDraw.Document.6.0" ShapeID="_x0000_i1036" DrawAspect="Content" ObjectID="_1612090943" r:id="rId30"/>
        </w:object>
      </w:r>
      <w:r w:rsidR="00947AC1" w:rsidRPr="002103D7">
        <w:tab/>
      </w:r>
      <w:r w:rsidR="00947AC1" w:rsidRPr="002103D7">
        <w:tab/>
      </w:r>
      <w:r w:rsidR="00947AC1" w:rsidRPr="002103D7">
        <w:rPr>
          <w:lang w:val="en-US"/>
        </w:rPr>
        <w:t xml:space="preserve">c. </w:t>
      </w:r>
      <w:r w:rsidRPr="002103D7">
        <w:object w:dxaOrig="2383" w:dyaOrig="989" w14:anchorId="6C2B07B3">
          <v:shape id="_x0000_i1037" type="#_x0000_t75" style="width:58.5pt;height:24pt" o:ole="">
            <v:imagedata r:id="rId31" o:title=""/>
          </v:shape>
          <o:OLEObject Type="Embed" ProgID="ChemDraw.Document.6.0" ShapeID="_x0000_i1037" DrawAspect="Content" ObjectID="_1612090944" r:id="rId32"/>
        </w:object>
      </w:r>
      <w:r w:rsidR="00947AC1" w:rsidRPr="002103D7">
        <w:tab/>
      </w:r>
      <w:r w:rsidR="00947AC1" w:rsidRPr="002103D7">
        <w:tab/>
      </w:r>
      <w:r w:rsidR="00947AC1" w:rsidRPr="002103D7">
        <w:rPr>
          <w:lang w:val="en-US"/>
        </w:rPr>
        <w:t>d.</w:t>
      </w:r>
      <w:r w:rsidR="00155686" w:rsidRPr="002103D7">
        <w:t xml:space="preserve"> </w:t>
      </w:r>
      <w:r w:rsidRPr="002103D7">
        <w:object w:dxaOrig="1947" w:dyaOrig="1568" w14:anchorId="22054BAE">
          <v:shape id="_x0000_i1038" type="#_x0000_t75" style="width:48pt;height:39pt" o:ole="">
            <v:imagedata r:id="rId33" o:title=""/>
          </v:shape>
          <o:OLEObject Type="Embed" ProgID="ChemDraw.Document.6.0" ShapeID="_x0000_i1038" DrawAspect="Content" ObjectID="_1612090945" r:id="rId34"/>
        </w:object>
      </w:r>
      <w:r w:rsidR="00947AC1" w:rsidRPr="002103D7">
        <w:tab/>
      </w:r>
      <w:r w:rsidR="00947AC1" w:rsidRPr="002103D7">
        <w:tab/>
      </w:r>
      <w:r w:rsidR="00947AC1" w:rsidRPr="002103D7">
        <w:rPr>
          <w:lang w:val="en-US"/>
        </w:rPr>
        <w:t>e. not a.-d.</w:t>
      </w:r>
    </w:p>
    <w:p w14:paraId="3F519A8F" w14:textId="77777777" w:rsidR="00F32ACF" w:rsidRPr="002103D7" w:rsidRDefault="00F32ACF" w:rsidP="00F32ACF">
      <w:pPr>
        <w:spacing w:after="0" w:line="240" w:lineRule="auto"/>
        <w:rPr>
          <w:lang w:val="en-US"/>
        </w:rPr>
      </w:pPr>
    </w:p>
    <w:p w14:paraId="30444514" w14:textId="1204C54C" w:rsidR="002C32B3" w:rsidRPr="002103D7" w:rsidRDefault="007D1751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2103D7">
        <w:rPr>
          <w:lang w:val="en-US"/>
        </w:rPr>
        <w:t>Cyclo</w:t>
      </w:r>
      <w:r w:rsidR="000204EA" w:rsidRPr="002103D7">
        <w:rPr>
          <w:lang w:val="en-US"/>
        </w:rPr>
        <w:t>heptane</w:t>
      </w:r>
      <w:r w:rsidRPr="002103D7">
        <w:rPr>
          <w:lang w:val="en-US"/>
        </w:rPr>
        <w:t xml:space="preserve"> </w:t>
      </w:r>
      <w:r w:rsidR="000204EA" w:rsidRPr="002103D7">
        <w:rPr>
          <w:lang w:val="en-US"/>
        </w:rPr>
        <w:t>has the least of which type of strain</w:t>
      </w:r>
      <w:r w:rsidRPr="002103D7">
        <w:rPr>
          <w:lang w:val="en-US"/>
        </w:rPr>
        <w:t>?</w:t>
      </w:r>
      <w:r w:rsidR="00943A51" w:rsidRPr="002103D7">
        <w:rPr>
          <w:lang w:val="en-US"/>
        </w:rPr>
        <w:t xml:space="preserve">  (Hint: Look at a molecular model.)</w:t>
      </w:r>
    </w:p>
    <w:p w14:paraId="461AE4B6" w14:textId="77777777" w:rsidR="00A01802" w:rsidRPr="002103D7" w:rsidRDefault="00A01802" w:rsidP="00A01802">
      <w:pPr>
        <w:spacing w:after="0" w:line="240" w:lineRule="auto"/>
        <w:rPr>
          <w:lang w:val="en-US"/>
        </w:rPr>
      </w:pPr>
    </w:p>
    <w:p w14:paraId="10C4E8CC" w14:textId="7B90A123" w:rsidR="001F41D2" w:rsidRPr="002103D7" w:rsidRDefault="00A42EE2" w:rsidP="00362010">
      <w:pPr>
        <w:pStyle w:val="ListParagraph"/>
        <w:numPr>
          <w:ilvl w:val="0"/>
          <w:numId w:val="21"/>
        </w:numPr>
        <w:spacing w:after="0" w:line="240" w:lineRule="auto"/>
        <w:rPr>
          <w:lang w:val="en-US"/>
        </w:rPr>
      </w:pPr>
      <w:r w:rsidRPr="002103D7">
        <w:rPr>
          <w:lang w:val="en-US"/>
        </w:rPr>
        <w:t>torsional</w:t>
      </w:r>
      <w:r w:rsidR="00A01802" w:rsidRPr="002103D7">
        <w:rPr>
          <w:lang w:val="en-US"/>
        </w:rPr>
        <w:tab/>
      </w:r>
      <w:r w:rsidR="00A01802" w:rsidRPr="002103D7">
        <w:rPr>
          <w:lang w:val="en-US"/>
        </w:rPr>
        <w:tab/>
        <w:t>b. face</w:t>
      </w:r>
      <w:r w:rsidR="00A01802" w:rsidRPr="002103D7">
        <w:rPr>
          <w:lang w:val="en-US"/>
        </w:rPr>
        <w:tab/>
      </w:r>
      <w:r w:rsidR="00A01802" w:rsidRPr="002103D7">
        <w:rPr>
          <w:lang w:val="en-US"/>
        </w:rPr>
        <w:tab/>
      </w:r>
      <w:r w:rsidR="00A01802" w:rsidRPr="002103D7">
        <w:rPr>
          <w:lang w:val="en-US"/>
        </w:rPr>
        <w:tab/>
        <w:t>c.</w:t>
      </w:r>
      <w:r w:rsidR="00D51CD0" w:rsidRPr="002103D7">
        <w:rPr>
          <w:lang w:val="en-US"/>
        </w:rPr>
        <w:t xml:space="preserve"> angle</w:t>
      </w:r>
      <w:r w:rsidR="00A01802" w:rsidRPr="002103D7">
        <w:rPr>
          <w:lang w:val="en-US"/>
        </w:rPr>
        <w:tab/>
      </w:r>
      <w:r w:rsidR="00A01802" w:rsidRPr="002103D7">
        <w:rPr>
          <w:lang w:val="en-US"/>
        </w:rPr>
        <w:tab/>
      </w:r>
      <w:r w:rsidR="00DE5DCD" w:rsidRPr="002103D7">
        <w:rPr>
          <w:lang w:val="en-US"/>
        </w:rPr>
        <w:tab/>
      </w:r>
      <w:r w:rsidR="00A01802" w:rsidRPr="002103D7">
        <w:rPr>
          <w:lang w:val="en-US"/>
        </w:rPr>
        <w:t>d. not a.-c.</w:t>
      </w:r>
    </w:p>
    <w:p w14:paraId="6D2382F1" w14:textId="77777777" w:rsidR="001F41D2" w:rsidRPr="002103D7" w:rsidRDefault="001F41D2" w:rsidP="00362010">
      <w:pPr>
        <w:spacing w:after="0" w:line="240" w:lineRule="auto"/>
        <w:rPr>
          <w:lang w:val="en-US"/>
        </w:rPr>
      </w:pPr>
    </w:p>
    <w:p w14:paraId="5A0700AD" w14:textId="66E619E6" w:rsidR="00C925BC" w:rsidRPr="00C925BC" w:rsidRDefault="001F41D2" w:rsidP="00362010">
      <w:pPr>
        <w:spacing w:after="0" w:line="240" w:lineRule="auto"/>
        <w:rPr>
          <w:b/>
          <w:i/>
          <w:u w:val="single"/>
          <w:lang w:val="en-US"/>
        </w:rPr>
      </w:pPr>
      <w:r w:rsidRPr="002103D7">
        <w:rPr>
          <w:b/>
          <w:i/>
          <w:u w:val="single"/>
          <w:lang w:val="en-US"/>
        </w:rPr>
        <w:t>Do not forget to put your name, I</w:t>
      </w:r>
      <w:r w:rsidR="00955D55" w:rsidRPr="002103D7">
        <w:rPr>
          <w:b/>
          <w:i/>
          <w:u w:val="single"/>
          <w:lang w:val="en-US"/>
        </w:rPr>
        <w:t>D</w:t>
      </w:r>
      <w:r w:rsidRPr="002103D7">
        <w:rPr>
          <w:b/>
          <w:i/>
          <w:u w:val="single"/>
          <w:lang w:val="en-US"/>
        </w:rPr>
        <w:t xml:space="preserve">, </w:t>
      </w:r>
      <w:r w:rsidR="00955D55" w:rsidRPr="002103D7">
        <w:rPr>
          <w:b/>
          <w:i/>
          <w:u w:val="single"/>
          <w:lang w:val="en-US"/>
        </w:rPr>
        <w:t xml:space="preserve">and </w:t>
      </w:r>
      <w:r w:rsidR="00943A51" w:rsidRPr="002103D7">
        <w:rPr>
          <w:b/>
          <w:i/>
          <w:u w:val="single"/>
          <w:lang w:val="en-US"/>
        </w:rPr>
        <w:t>version letter (A or B)</w:t>
      </w:r>
      <w:r w:rsidR="00955D55" w:rsidRPr="002103D7">
        <w:rPr>
          <w:b/>
          <w:i/>
          <w:u w:val="single"/>
          <w:lang w:val="en-US"/>
        </w:rPr>
        <w:t xml:space="preserve"> on your scantron;</w:t>
      </w:r>
      <w:r w:rsidR="00943A51" w:rsidRPr="002103D7">
        <w:rPr>
          <w:b/>
          <w:i/>
          <w:u w:val="single"/>
          <w:lang w:val="en-US"/>
        </w:rPr>
        <w:t xml:space="preserve"> </w:t>
      </w:r>
      <w:r w:rsidRPr="002103D7">
        <w:rPr>
          <w:b/>
          <w:i/>
          <w:u w:val="single"/>
          <w:lang w:val="en-US"/>
        </w:rPr>
        <w:t>and your name and ID on your exam sheets.</w:t>
      </w:r>
      <w:r w:rsidR="00A579B4" w:rsidRPr="002103D7">
        <w:rPr>
          <w:b/>
          <w:i/>
          <w:u w:val="single"/>
          <w:lang w:val="en-US"/>
        </w:rPr>
        <w:t xml:space="preserve">  Show a picture ID as you turn in you turn everything in.</w:t>
      </w:r>
    </w:p>
    <w:sectPr w:rsidR="00C925BC" w:rsidRPr="00C925BC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1A0E54"/>
    <w:multiLevelType w:val="hybridMultilevel"/>
    <w:tmpl w:val="427AA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5"/>
  </w:num>
  <w:num w:numId="5">
    <w:abstractNumId w:val="10"/>
  </w:num>
  <w:num w:numId="6">
    <w:abstractNumId w:val="8"/>
  </w:num>
  <w:num w:numId="7">
    <w:abstractNumId w:val="6"/>
  </w:num>
  <w:num w:numId="8">
    <w:abstractNumId w:val="16"/>
  </w:num>
  <w:num w:numId="9">
    <w:abstractNumId w:val="18"/>
  </w:num>
  <w:num w:numId="10">
    <w:abstractNumId w:val="11"/>
  </w:num>
  <w:num w:numId="11">
    <w:abstractNumId w:val="0"/>
  </w:num>
  <w:num w:numId="12">
    <w:abstractNumId w:val="9"/>
  </w:num>
  <w:num w:numId="13">
    <w:abstractNumId w:val="12"/>
  </w:num>
  <w:num w:numId="14">
    <w:abstractNumId w:val="2"/>
  </w:num>
  <w:num w:numId="15">
    <w:abstractNumId w:val="1"/>
  </w:num>
  <w:num w:numId="16">
    <w:abstractNumId w:val="20"/>
  </w:num>
  <w:num w:numId="17">
    <w:abstractNumId w:val="7"/>
  </w:num>
  <w:num w:numId="18">
    <w:abstractNumId w:val="13"/>
  </w:num>
  <w:num w:numId="19">
    <w:abstractNumId w:val="4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45"/>
    <w:rsid w:val="000204EA"/>
    <w:rsid w:val="00027D30"/>
    <w:rsid w:val="000340F6"/>
    <w:rsid w:val="00047289"/>
    <w:rsid w:val="00077FA5"/>
    <w:rsid w:val="000806E9"/>
    <w:rsid w:val="000828F3"/>
    <w:rsid w:val="0008713E"/>
    <w:rsid w:val="000937CD"/>
    <w:rsid w:val="000B493A"/>
    <w:rsid w:val="000C0BD5"/>
    <w:rsid w:val="000D2732"/>
    <w:rsid w:val="000E57E5"/>
    <w:rsid w:val="001058AA"/>
    <w:rsid w:val="00112E77"/>
    <w:rsid w:val="001212C2"/>
    <w:rsid w:val="001365BA"/>
    <w:rsid w:val="00141F6C"/>
    <w:rsid w:val="0015386C"/>
    <w:rsid w:val="00155686"/>
    <w:rsid w:val="001645CE"/>
    <w:rsid w:val="001A0277"/>
    <w:rsid w:val="001A7934"/>
    <w:rsid w:val="001E0E76"/>
    <w:rsid w:val="001E0F83"/>
    <w:rsid w:val="001F3C9A"/>
    <w:rsid w:val="001F41D2"/>
    <w:rsid w:val="001F5090"/>
    <w:rsid w:val="00200737"/>
    <w:rsid w:val="002103D7"/>
    <w:rsid w:val="002228EA"/>
    <w:rsid w:val="00222BA9"/>
    <w:rsid w:val="002340F6"/>
    <w:rsid w:val="00252215"/>
    <w:rsid w:val="00262437"/>
    <w:rsid w:val="0028729C"/>
    <w:rsid w:val="002B1AC2"/>
    <w:rsid w:val="002B318D"/>
    <w:rsid w:val="002C1916"/>
    <w:rsid w:val="002C32B3"/>
    <w:rsid w:val="002E3599"/>
    <w:rsid w:val="002F1A66"/>
    <w:rsid w:val="00303624"/>
    <w:rsid w:val="003070D1"/>
    <w:rsid w:val="00313461"/>
    <w:rsid w:val="003301C8"/>
    <w:rsid w:val="0034460F"/>
    <w:rsid w:val="00354CD4"/>
    <w:rsid w:val="00362010"/>
    <w:rsid w:val="00370550"/>
    <w:rsid w:val="00377660"/>
    <w:rsid w:val="003907B9"/>
    <w:rsid w:val="003A6772"/>
    <w:rsid w:val="003B3038"/>
    <w:rsid w:val="003B35EE"/>
    <w:rsid w:val="003B594A"/>
    <w:rsid w:val="003B68EC"/>
    <w:rsid w:val="003C5759"/>
    <w:rsid w:val="003F5C53"/>
    <w:rsid w:val="003F6481"/>
    <w:rsid w:val="003F71E2"/>
    <w:rsid w:val="003F76E5"/>
    <w:rsid w:val="00403AE4"/>
    <w:rsid w:val="00404782"/>
    <w:rsid w:val="00405214"/>
    <w:rsid w:val="0041146D"/>
    <w:rsid w:val="004323DD"/>
    <w:rsid w:val="00450D01"/>
    <w:rsid w:val="00460B73"/>
    <w:rsid w:val="00475503"/>
    <w:rsid w:val="004825AC"/>
    <w:rsid w:val="004915AF"/>
    <w:rsid w:val="004930F6"/>
    <w:rsid w:val="004A62C8"/>
    <w:rsid w:val="004A70E8"/>
    <w:rsid w:val="004F298C"/>
    <w:rsid w:val="005130D2"/>
    <w:rsid w:val="00520FAB"/>
    <w:rsid w:val="0054250E"/>
    <w:rsid w:val="0054789E"/>
    <w:rsid w:val="00555B0F"/>
    <w:rsid w:val="005649C4"/>
    <w:rsid w:val="00566472"/>
    <w:rsid w:val="00576BDF"/>
    <w:rsid w:val="005B4353"/>
    <w:rsid w:val="005B6C2E"/>
    <w:rsid w:val="006052AD"/>
    <w:rsid w:val="006305A4"/>
    <w:rsid w:val="00642014"/>
    <w:rsid w:val="006469E0"/>
    <w:rsid w:val="00660226"/>
    <w:rsid w:val="006637F5"/>
    <w:rsid w:val="0066572D"/>
    <w:rsid w:val="00690723"/>
    <w:rsid w:val="00692376"/>
    <w:rsid w:val="006A0943"/>
    <w:rsid w:val="006C362D"/>
    <w:rsid w:val="006C6BF0"/>
    <w:rsid w:val="006F30D0"/>
    <w:rsid w:val="0070665A"/>
    <w:rsid w:val="0071613F"/>
    <w:rsid w:val="007251D5"/>
    <w:rsid w:val="00743EA2"/>
    <w:rsid w:val="00747977"/>
    <w:rsid w:val="00751672"/>
    <w:rsid w:val="00755A0A"/>
    <w:rsid w:val="00770C9F"/>
    <w:rsid w:val="007739FF"/>
    <w:rsid w:val="007A1FED"/>
    <w:rsid w:val="007C1A64"/>
    <w:rsid w:val="007C40A5"/>
    <w:rsid w:val="007C536E"/>
    <w:rsid w:val="007C711A"/>
    <w:rsid w:val="007D1751"/>
    <w:rsid w:val="007D3D51"/>
    <w:rsid w:val="007D5D13"/>
    <w:rsid w:val="007E17AA"/>
    <w:rsid w:val="007F1715"/>
    <w:rsid w:val="00802E63"/>
    <w:rsid w:val="00805B63"/>
    <w:rsid w:val="00812457"/>
    <w:rsid w:val="00835AA7"/>
    <w:rsid w:val="008415A2"/>
    <w:rsid w:val="00845C76"/>
    <w:rsid w:val="00847CD3"/>
    <w:rsid w:val="00862684"/>
    <w:rsid w:val="008673B4"/>
    <w:rsid w:val="00896123"/>
    <w:rsid w:val="008A21B3"/>
    <w:rsid w:val="008B2897"/>
    <w:rsid w:val="008C535F"/>
    <w:rsid w:val="008D0F5A"/>
    <w:rsid w:val="008D49FD"/>
    <w:rsid w:val="008E6065"/>
    <w:rsid w:val="008F2B5F"/>
    <w:rsid w:val="00917993"/>
    <w:rsid w:val="009313F5"/>
    <w:rsid w:val="00943A51"/>
    <w:rsid w:val="009466C3"/>
    <w:rsid w:val="009475F3"/>
    <w:rsid w:val="00947AC1"/>
    <w:rsid w:val="00955D55"/>
    <w:rsid w:val="009A62D4"/>
    <w:rsid w:val="009B4DA1"/>
    <w:rsid w:val="009E469B"/>
    <w:rsid w:val="009F4548"/>
    <w:rsid w:val="00A00E2D"/>
    <w:rsid w:val="00A01802"/>
    <w:rsid w:val="00A07403"/>
    <w:rsid w:val="00A32FD5"/>
    <w:rsid w:val="00A42C80"/>
    <w:rsid w:val="00A42EE2"/>
    <w:rsid w:val="00A546AD"/>
    <w:rsid w:val="00A579B4"/>
    <w:rsid w:val="00A721BC"/>
    <w:rsid w:val="00A75056"/>
    <w:rsid w:val="00A75EA6"/>
    <w:rsid w:val="00A84D42"/>
    <w:rsid w:val="00AA0985"/>
    <w:rsid w:val="00AA130F"/>
    <w:rsid w:val="00AA37F9"/>
    <w:rsid w:val="00AB0B61"/>
    <w:rsid w:val="00AC74E0"/>
    <w:rsid w:val="00B008D8"/>
    <w:rsid w:val="00B01B8F"/>
    <w:rsid w:val="00B0241A"/>
    <w:rsid w:val="00B046C2"/>
    <w:rsid w:val="00B3394C"/>
    <w:rsid w:val="00B4163B"/>
    <w:rsid w:val="00B50B66"/>
    <w:rsid w:val="00B51674"/>
    <w:rsid w:val="00B61145"/>
    <w:rsid w:val="00B65611"/>
    <w:rsid w:val="00B66E1F"/>
    <w:rsid w:val="00B70CBF"/>
    <w:rsid w:val="00B83C91"/>
    <w:rsid w:val="00BE302B"/>
    <w:rsid w:val="00BE3570"/>
    <w:rsid w:val="00BE37EC"/>
    <w:rsid w:val="00BF61E6"/>
    <w:rsid w:val="00C10F2B"/>
    <w:rsid w:val="00C27E22"/>
    <w:rsid w:val="00C463B9"/>
    <w:rsid w:val="00C50765"/>
    <w:rsid w:val="00C87B4E"/>
    <w:rsid w:val="00C925BC"/>
    <w:rsid w:val="00CA2C92"/>
    <w:rsid w:val="00CD2E86"/>
    <w:rsid w:val="00CD4963"/>
    <w:rsid w:val="00CE65A9"/>
    <w:rsid w:val="00D35F9F"/>
    <w:rsid w:val="00D44235"/>
    <w:rsid w:val="00D50849"/>
    <w:rsid w:val="00D51CD0"/>
    <w:rsid w:val="00D621B8"/>
    <w:rsid w:val="00D622F9"/>
    <w:rsid w:val="00D70085"/>
    <w:rsid w:val="00D81ECB"/>
    <w:rsid w:val="00DC0543"/>
    <w:rsid w:val="00DE373A"/>
    <w:rsid w:val="00DE5DCD"/>
    <w:rsid w:val="00DF7271"/>
    <w:rsid w:val="00E06881"/>
    <w:rsid w:val="00E2063C"/>
    <w:rsid w:val="00E2088C"/>
    <w:rsid w:val="00E26DF8"/>
    <w:rsid w:val="00E41CF4"/>
    <w:rsid w:val="00E658B6"/>
    <w:rsid w:val="00E71055"/>
    <w:rsid w:val="00E808C6"/>
    <w:rsid w:val="00E8545D"/>
    <w:rsid w:val="00E87C86"/>
    <w:rsid w:val="00E93A7D"/>
    <w:rsid w:val="00EA2B9D"/>
    <w:rsid w:val="00EA4484"/>
    <w:rsid w:val="00ED3384"/>
    <w:rsid w:val="00ED6D9E"/>
    <w:rsid w:val="00EE15EE"/>
    <w:rsid w:val="00EF02B0"/>
    <w:rsid w:val="00EF17A8"/>
    <w:rsid w:val="00F12B7C"/>
    <w:rsid w:val="00F130AB"/>
    <w:rsid w:val="00F24566"/>
    <w:rsid w:val="00F32ACF"/>
    <w:rsid w:val="00F37841"/>
    <w:rsid w:val="00F437D8"/>
    <w:rsid w:val="00F452E3"/>
    <w:rsid w:val="00F521EA"/>
    <w:rsid w:val="00F52C52"/>
    <w:rsid w:val="00F72D9F"/>
    <w:rsid w:val="00F76401"/>
    <w:rsid w:val="00F810FB"/>
    <w:rsid w:val="00F83095"/>
    <w:rsid w:val="00F83A07"/>
    <w:rsid w:val="00F903DF"/>
    <w:rsid w:val="00F90F60"/>
    <w:rsid w:val="00FB1429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  <w:style w:type="paragraph" w:styleId="Revision">
    <w:name w:val="Revision"/>
    <w:hidden/>
    <w:uiPriority w:val="99"/>
    <w:semiHidden/>
    <w:rsid w:val="009F454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185E8-26D3-4BE4-B69E-B6E340AB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Windows User</cp:lastModifiedBy>
  <cp:revision>78</cp:revision>
  <dcterms:created xsi:type="dcterms:W3CDTF">2019-02-18T16:14:00Z</dcterms:created>
  <dcterms:modified xsi:type="dcterms:W3CDTF">2019-02-19T21:16:00Z</dcterms:modified>
</cp:coreProperties>
</file>